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4933950" cy="7124700"/>
            <wp:effectExtent l="0" t="0" r="0" b="0"/>
            <wp:docPr id="3" name="Picture 3" descr="10000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0 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noProof/>
          <w:sz w:val="24"/>
          <w:szCs w:val="24"/>
        </w:rPr>
        <w:lastRenderedPageBreak/>
        <w:drawing>
          <wp:inline distT="0" distB="0" distL="0" distR="0">
            <wp:extent cx="5000625" cy="7267575"/>
            <wp:effectExtent l="0" t="0" r="9525" b="9525"/>
            <wp:docPr id="1" name="Picture 1" descr="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DD4C11" w:rsidP="00DD4C11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Խմբագիր` Ռուբեն Վարդանյան</w:t>
      </w: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                                                               ***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Ա) Լավ է կոյր աչօք, քան կոյր մտօք: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Կարդա այսպես.</w:t>
      </w:r>
      <w:r w:rsidRPr="0054406D">
        <w:rPr>
          <w:rFonts w:ascii="Sylfaen" w:hAnsi="Sylfaen"/>
          <w:i/>
          <w:sz w:val="24"/>
          <w:szCs w:val="24"/>
        </w:rPr>
        <w:br/>
        <w:t xml:space="preserve">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լաւ             - լավ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կոյր            - կույր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Բառարան </w:t>
      </w:r>
      <w:r w:rsidRPr="0054406D">
        <w:rPr>
          <w:rFonts w:ascii="Sylfaen" w:hAnsi="Sylfaen"/>
          <w:i/>
          <w:sz w:val="24"/>
          <w:szCs w:val="24"/>
        </w:rPr>
        <w:br/>
        <w:t xml:space="preserve">                                     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աչօք           - աչքով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մտօք          - մտքով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  <w:r w:rsidRPr="0054406D">
        <w:rPr>
          <w:rFonts w:ascii="Sylfaen" w:hAnsi="Sylfaen"/>
          <w:i/>
          <w:sz w:val="24"/>
          <w:szCs w:val="24"/>
        </w:rPr>
        <w:br/>
      </w:r>
    </w:p>
    <w:p w:rsidR="007D7DAB" w:rsidRPr="0054406D" w:rsidRDefault="007D7DAB" w:rsidP="007D7DAB">
      <w:pPr>
        <w:numPr>
          <w:ilvl w:val="0"/>
          <w:numId w:val="3"/>
        </w:numPr>
        <w:spacing w:after="0" w:line="240" w:lineRule="auto"/>
        <w:ind w:left="450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Նախադասությունը ժամանակակից հայերեն (աշխարհաբար) դարձրու: Գրաբար և աշխարհաբար նախադասությունները բարձրաձայն կարդա´: Քո կարծիքով ո՞ր դեպքում է այն ավելի գեղեցիկ հնչում: </w:t>
      </w:r>
    </w:p>
    <w:p w:rsidR="007D7DAB" w:rsidRPr="0054406D" w:rsidRDefault="007D7DAB" w:rsidP="007D7DAB">
      <w:pPr>
        <w:numPr>
          <w:ilvl w:val="0"/>
          <w:numId w:val="3"/>
        </w:numPr>
        <w:spacing w:after="0" w:line="240" w:lineRule="auto"/>
        <w:ind w:left="450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Կոյր մտօք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  <w:r w:rsidRPr="0054406D">
        <w:rPr>
          <w:rFonts w:ascii="Sylfaen" w:hAnsi="Sylfaen"/>
          <w:sz w:val="24"/>
          <w:szCs w:val="24"/>
        </w:rPr>
        <w:t xml:space="preserve">արտահայտությունն ինչպե՞ս ես հասկանում: Դրա հակառակ իմաստն արտահայտող բառը կամ բառակապակցությունը գտիր: </w:t>
      </w:r>
    </w:p>
    <w:p w:rsidR="007D7DAB" w:rsidRPr="0054406D" w:rsidRDefault="007D7DAB" w:rsidP="007D7DAB">
      <w:pPr>
        <w:numPr>
          <w:ilvl w:val="0"/>
          <w:numId w:val="3"/>
        </w:numPr>
        <w:spacing w:after="0" w:line="240" w:lineRule="auto"/>
        <w:ind w:left="450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Մարդը կարո՞ղ է սրտով կույր լինել (գրաբ. կլինի` կոյր սրտիւ): </w:t>
      </w:r>
    </w:p>
    <w:p w:rsidR="007D7DAB" w:rsidRPr="0054406D" w:rsidRDefault="007D7DAB" w:rsidP="007D7DAB">
      <w:pPr>
        <w:numPr>
          <w:ilvl w:val="0"/>
          <w:numId w:val="3"/>
        </w:numPr>
        <w:spacing w:after="0" w:line="240" w:lineRule="auto"/>
        <w:ind w:left="450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Լավ է կոյր աչօք, քան կոյր մտօք </w:t>
      </w:r>
      <w:r w:rsidRPr="0054406D">
        <w:rPr>
          <w:rFonts w:ascii="Sylfaen" w:hAnsi="Sylfaen"/>
          <w:sz w:val="24"/>
          <w:szCs w:val="24"/>
        </w:rPr>
        <w:t xml:space="preserve">նախադասության իմաստն աշխարհաբար քանի՞ ձևով կարող ես արտահայտել: </w:t>
      </w:r>
    </w:p>
    <w:p w:rsidR="007D7DAB" w:rsidRPr="0054406D" w:rsidRDefault="007D7DAB" w:rsidP="007D7DAB">
      <w:pPr>
        <w:numPr>
          <w:ilvl w:val="0"/>
          <w:numId w:val="3"/>
        </w:numPr>
        <w:spacing w:after="0" w:line="240" w:lineRule="auto"/>
        <w:ind w:left="450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Ինչպե՞ս ես հասկանում այս նախադասությունը (նախադասությունն ազատ և ընդարձակ փոխադրի´ր):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Բ) Լաւ է մանուկ աղքատ եւ իմաստուն, քան զթագաւոր ծեր եւ անմիտ: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lastRenderedPageBreak/>
        <w:t xml:space="preserve">Կարդա այսպես.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լաւ                - լավ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զթագաւոր</w:t>
      </w:r>
      <w:r w:rsidRPr="0054406D">
        <w:rPr>
          <w:rFonts w:ascii="Sylfaen" w:hAnsi="Sylfaen"/>
          <w:sz w:val="24"/>
          <w:szCs w:val="24"/>
        </w:rPr>
        <w:t xml:space="preserve">   - </w:t>
      </w:r>
      <w:r w:rsidRPr="0054406D">
        <w:rPr>
          <w:rFonts w:ascii="Sylfaen" w:hAnsi="Sylfaen" w:cs="Sylfaen"/>
          <w:sz w:val="24"/>
          <w:szCs w:val="24"/>
        </w:rPr>
        <w:t>ըզթագավոր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(Նկատեցի՞ ր` ինչպես է կարդացվում </w:t>
      </w:r>
      <w:r w:rsidRPr="0054406D">
        <w:rPr>
          <w:rFonts w:ascii="Sylfaen" w:hAnsi="Sylfaen"/>
          <w:i/>
          <w:sz w:val="24"/>
          <w:szCs w:val="24"/>
        </w:rPr>
        <w:t>ւ</w:t>
      </w:r>
      <w:r w:rsidRPr="0054406D">
        <w:rPr>
          <w:rFonts w:ascii="Sylfaen" w:hAnsi="Sylfaen"/>
          <w:sz w:val="24"/>
          <w:szCs w:val="24"/>
        </w:rPr>
        <w:t xml:space="preserve"> տառը:)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Քան զթագաւոր             </w:t>
      </w:r>
      <w:r w:rsidRPr="0054406D">
        <w:rPr>
          <w:rFonts w:ascii="Sylfaen" w:hAnsi="Sylfaen"/>
          <w:b/>
          <w:sz w:val="24"/>
          <w:szCs w:val="24"/>
        </w:rPr>
        <w:t xml:space="preserve">- </w:t>
      </w:r>
      <w:r w:rsidRPr="0054406D">
        <w:rPr>
          <w:rFonts w:ascii="Sylfaen" w:hAnsi="Sylfaen"/>
          <w:sz w:val="24"/>
          <w:szCs w:val="24"/>
        </w:rPr>
        <w:t>քան թագավորը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Գրաբարում «եւ» բառն ուներ նաև այսօրվա «բայց» բառի իմաստը: Քո կարծիքով. այստեղ պետք է </w:t>
      </w:r>
      <w:r w:rsidRPr="0054406D">
        <w:rPr>
          <w:rFonts w:ascii="Sylfaen" w:hAnsi="Sylfaen"/>
          <w:i/>
          <w:sz w:val="24"/>
          <w:szCs w:val="24"/>
        </w:rPr>
        <w:t>և՞</w:t>
      </w:r>
      <w:r w:rsidRPr="0054406D">
        <w:rPr>
          <w:rFonts w:ascii="Sylfaen" w:hAnsi="Sylfaen"/>
          <w:sz w:val="24"/>
          <w:szCs w:val="24"/>
        </w:rPr>
        <w:t xml:space="preserve">, թե՞ </w:t>
      </w:r>
      <w:r w:rsidRPr="0054406D">
        <w:rPr>
          <w:rFonts w:ascii="Sylfaen" w:hAnsi="Sylfaen"/>
          <w:i/>
          <w:sz w:val="24"/>
          <w:szCs w:val="24"/>
        </w:rPr>
        <w:t>բայց</w:t>
      </w:r>
      <w:r w:rsidRPr="0054406D">
        <w:rPr>
          <w:rFonts w:ascii="Sylfaen" w:hAnsi="Sylfaen"/>
          <w:sz w:val="24"/>
          <w:szCs w:val="24"/>
        </w:rPr>
        <w:t xml:space="preserve"> փոխադրել: Իմաստային ի՞ նչ տարբերություն կա այս արտահայտությունների միջև` աղքատ և իմաստուն մանուկ - աղքատ, բայց իմաստուն մանուկ: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Նախադասության մեջ հակառակ իմաստ ունեցող բառերը գտի´ր և զույգ - զույգ դո´ւրս գրիր: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Եթե կարող ես, շրջիր նախադասության իմաստը, թող գրաբար լինի`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Ծեր և անմիտ թագավորն ավելի լավ է, քան աղքատ, բայց իմաստուն մանուկը: </w:t>
      </w:r>
      <w:r w:rsidRPr="0054406D">
        <w:rPr>
          <w:rFonts w:ascii="Sylfaen" w:hAnsi="Sylfaen"/>
          <w:sz w:val="24"/>
          <w:szCs w:val="24"/>
        </w:rPr>
        <w:t xml:space="preserve">Որպեսզի նախադասությունդ ճիշտ լինի, զ մասնիկը (նախդիրը) դիր </w:t>
      </w:r>
      <w:r w:rsidRPr="0054406D">
        <w:rPr>
          <w:rFonts w:ascii="Sylfaen" w:hAnsi="Sylfaen"/>
          <w:i/>
          <w:sz w:val="24"/>
          <w:szCs w:val="24"/>
        </w:rPr>
        <w:t xml:space="preserve">քան </w:t>
      </w:r>
      <w:r w:rsidRPr="0054406D">
        <w:rPr>
          <w:rFonts w:ascii="Sylfaen" w:hAnsi="Sylfaen"/>
          <w:sz w:val="24"/>
          <w:szCs w:val="24"/>
        </w:rPr>
        <w:t xml:space="preserve">- ին հաջորդող բառի վրա: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Գ) Ճանաչել զիմաստութիւն եւ զխրատ, իմանալ զբանս հանճարոյ: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զիմաստութիւն - զիմաստություն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զխրատ               - ըզխրատ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զբանս                 - ըզբանըս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հանճարոյ          - հանճարո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lastRenderedPageBreak/>
        <w:t>Բառարան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զիմաստութիւն   - իմաստությունը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զխրատ                 - խրատը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բան                        - խոսք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զբանս                    - խոսքերը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 և առաջադրանք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Նկատեցի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՞ր` ինչպես է կարդացվում </w:t>
      </w:r>
      <w:r w:rsidRPr="0054406D">
        <w:rPr>
          <w:rFonts w:ascii="Sylfaen" w:hAnsi="Sylfaen" w:cs="Arial LatArm"/>
          <w:bCs/>
          <w:i/>
          <w:iCs/>
          <w:sz w:val="24"/>
          <w:szCs w:val="24"/>
        </w:rPr>
        <w:t>զ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 մասնիկը (նախդիրը) բաղաձայնից առաջ: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Նախադասությունը գրավոր փոխադրիր: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>Դ) Մի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Arial LatArm"/>
          <w:b/>
          <w:bCs/>
          <w:i/>
          <w:iCs/>
          <w:sz w:val="24"/>
          <w:szCs w:val="24"/>
        </w:rPr>
        <w:t xml:space="preserve"> </w:t>
      </w:r>
      <w:r w:rsidRPr="0054406D">
        <w:rPr>
          <w:rFonts w:ascii="Sylfaen" w:hAnsi="Sylfaen" w:cs="Arial LatArm"/>
          <w:b/>
          <w:bCs/>
          <w:iCs/>
          <w:sz w:val="24"/>
          <w:szCs w:val="24"/>
        </w:rPr>
        <w:t>տայք զսրբութիւն շանց. եւ մի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 արկանէք զմարգարիտս ձեր առաջի խոզաց: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Կարդա այսպես.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Զսրբութիւն       – ըզսրբություն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զմարգարիտս   - ըզմարգարիտս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մի´ տայք                  - մի´ տաք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շանց                          - շներին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մի´ արկանեք          - մի´ գցեք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զմարգարիտս ձեր   - ձեր մարգարիտները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առաջի խոզաց         -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  <w:r w:rsidRPr="0054406D">
        <w:rPr>
          <w:rFonts w:ascii="Sylfaen" w:hAnsi="Sylfaen"/>
          <w:sz w:val="24"/>
          <w:szCs w:val="24"/>
        </w:rPr>
        <w:t>խոզերի առաջ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Առաջադրանքներ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Աշխարհաբար գրի´ր ասույթը: 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Համեմատի´ր Ա և Բ շարքի բառակապակցություններն ու հետևությո´ւն արա.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Ա. մանուկ աղքատ և իմաստուն </w:t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  <w:t>Բ. աղքատ և իմաստուն մանուկ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թագավոր ծեր և անմիտ </w:t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  <w:t>ծեր և անմիտ թագավոր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զբանս հանճարոյ </w:t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  <w:t xml:space="preserve">հանճարի խոսքերը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զմարգարիտ ձեր </w:t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sz w:val="24"/>
          <w:szCs w:val="24"/>
        </w:rPr>
        <w:tab/>
        <w:t>ձեր մարգարիտները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առաջի խոզաց </w:t>
      </w:r>
      <w:r w:rsidRPr="0054406D">
        <w:rPr>
          <w:rFonts w:ascii="Sylfaen" w:hAnsi="Sylfaen"/>
          <w:sz w:val="24"/>
          <w:szCs w:val="24"/>
        </w:rPr>
        <w:tab/>
      </w:r>
      <w:r w:rsidRPr="0054406D">
        <w:rPr>
          <w:rFonts w:ascii="Sylfaen" w:hAnsi="Sylfaen"/>
          <w:b/>
          <w:sz w:val="24"/>
          <w:szCs w:val="24"/>
        </w:rPr>
        <w:tab/>
      </w:r>
      <w:r w:rsidRPr="0054406D">
        <w:rPr>
          <w:rFonts w:ascii="Sylfaen" w:hAnsi="Sylfaen"/>
          <w:b/>
          <w:sz w:val="24"/>
          <w:szCs w:val="24"/>
        </w:rPr>
        <w:tab/>
      </w:r>
      <w:r w:rsidRPr="0054406D">
        <w:rPr>
          <w:rFonts w:ascii="Sylfaen" w:hAnsi="Sylfaen"/>
          <w:b/>
          <w:sz w:val="24"/>
          <w:szCs w:val="24"/>
        </w:rPr>
        <w:tab/>
      </w:r>
      <w:r w:rsidRPr="0054406D">
        <w:rPr>
          <w:rFonts w:ascii="Sylfaen" w:hAnsi="Sylfaen"/>
          <w:b/>
          <w:sz w:val="24"/>
          <w:szCs w:val="24"/>
        </w:rPr>
        <w:tab/>
        <w:t xml:space="preserve">          </w:t>
      </w:r>
      <w:r w:rsidRPr="0054406D">
        <w:rPr>
          <w:rFonts w:ascii="Sylfaen" w:hAnsi="Sylfaen"/>
          <w:sz w:val="24"/>
          <w:szCs w:val="24"/>
        </w:rPr>
        <w:t>խոզերի առաջ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lastRenderedPageBreak/>
        <w:t>***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Ե) Իւրաքանչիւր ծառ ի պտղոյ իւրմէ ճանաչի: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Կարդա այսպես.</w:t>
      </w:r>
      <w:r w:rsidRPr="0054406D">
        <w:rPr>
          <w:rFonts w:ascii="Sylfaen" w:hAnsi="Sylfaen"/>
          <w:sz w:val="24"/>
          <w:szCs w:val="24"/>
        </w:rPr>
        <w:t xml:space="preserve">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իւրաքանչիւր          - յուրաքանչյուր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պտղոյ                   - ի պտղո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իւրմէ                       - յուրմե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</w:t>
      </w:r>
      <w:r w:rsidRPr="0054406D">
        <w:rPr>
          <w:rFonts w:ascii="Sylfaen" w:hAnsi="Sylfaen"/>
          <w:sz w:val="24"/>
          <w:szCs w:val="24"/>
        </w:rPr>
        <w:t xml:space="preserve"> </w:t>
      </w:r>
      <w:r w:rsidRPr="0054406D">
        <w:rPr>
          <w:rFonts w:ascii="Sylfaen" w:hAnsi="Sylfaen" w:cs="Sylfaen"/>
          <w:sz w:val="24"/>
          <w:szCs w:val="24"/>
        </w:rPr>
        <w:t>պտղոյ</w:t>
      </w:r>
      <w:r w:rsidRPr="0054406D">
        <w:rPr>
          <w:rFonts w:ascii="Sylfaen" w:hAnsi="Sylfaen"/>
          <w:sz w:val="24"/>
          <w:szCs w:val="24"/>
        </w:rPr>
        <w:t xml:space="preserve"> </w:t>
      </w:r>
      <w:r w:rsidRPr="0054406D">
        <w:rPr>
          <w:rFonts w:ascii="Sylfaen" w:hAnsi="Sylfaen" w:cs="Sylfaen"/>
          <w:sz w:val="24"/>
          <w:szCs w:val="24"/>
        </w:rPr>
        <w:t>իւրմէ</w:t>
      </w:r>
      <w:r w:rsidRPr="0054406D">
        <w:rPr>
          <w:rFonts w:ascii="Sylfaen" w:hAnsi="Sylfaen"/>
          <w:sz w:val="24"/>
          <w:szCs w:val="24"/>
        </w:rPr>
        <w:t xml:space="preserve">      - </w:t>
      </w:r>
      <w:r w:rsidRPr="0054406D">
        <w:rPr>
          <w:rFonts w:ascii="Sylfaen" w:hAnsi="Sylfaen" w:cs="Sylfaen"/>
          <w:sz w:val="24"/>
          <w:szCs w:val="24"/>
        </w:rPr>
        <w:t>իր</w:t>
      </w:r>
      <w:r w:rsidRPr="0054406D">
        <w:rPr>
          <w:rFonts w:ascii="Sylfaen" w:hAnsi="Sylfaen"/>
          <w:sz w:val="24"/>
          <w:szCs w:val="24"/>
        </w:rPr>
        <w:t xml:space="preserve"> </w:t>
      </w:r>
      <w:r w:rsidRPr="0054406D">
        <w:rPr>
          <w:rFonts w:ascii="Sylfaen" w:hAnsi="Sylfaen" w:cs="Sylfaen"/>
          <w:sz w:val="24"/>
          <w:szCs w:val="24"/>
        </w:rPr>
        <w:t>պտղից</w:t>
      </w: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ճանաչի                  - ճանաչվում է</w:t>
      </w: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Առաջադրանքներ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Նախադասությունն</w:t>
      </w:r>
      <w:r w:rsidRPr="0054406D">
        <w:rPr>
          <w:rFonts w:ascii="Sylfaen" w:hAnsi="Sylfaen"/>
          <w:sz w:val="24"/>
          <w:szCs w:val="24"/>
        </w:rPr>
        <w:t xml:space="preserve"> </w:t>
      </w:r>
      <w:r w:rsidRPr="0054406D">
        <w:rPr>
          <w:rFonts w:ascii="Sylfaen" w:hAnsi="Sylfaen" w:cs="Sylfaen"/>
          <w:sz w:val="24"/>
          <w:szCs w:val="24"/>
        </w:rPr>
        <w:t>աշխարհաբար</w:t>
      </w:r>
      <w:r w:rsidRPr="0054406D">
        <w:rPr>
          <w:rFonts w:ascii="Sylfaen" w:hAnsi="Sylfaen"/>
          <w:sz w:val="24"/>
          <w:szCs w:val="24"/>
        </w:rPr>
        <w:t xml:space="preserve"> </w:t>
      </w:r>
      <w:r w:rsidRPr="0054406D">
        <w:rPr>
          <w:rFonts w:ascii="Sylfaen" w:hAnsi="Sylfaen" w:cs="Sylfaen"/>
          <w:sz w:val="24"/>
          <w:szCs w:val="24"/>
        </w:rPr>
        <w:t>դարձրու</w:t>
      </w:r>
      <w:r w:rsidRPr="0054406D">
        <w:rPr>
          <w:rFonts w:ascii="Sylfaen" w:hAnsi="Sylfaen"/>
          <w:sz w:val="24"/>
          <w:szCs w:val="24"/>
        </w:rPr>
        <w:t xml:space="preserve">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Աշխարհաբար դարձրու նաև սա` Իւրաքանչիւր պտուղ ի ծառէ իւրմէ ճանաչի: Ի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՞նչ փոխվեց: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Զ)Ամենայն ծառ որ ոչ առնիցէ զպտուղ բարի, հատանի եւ ի հուր արկանի: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ամենայն          - ամեն, ամեն մի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ոչ առնիցէ        - չտա, չի տա, չպիտի տա, չի տալու </w:t>
      </w:r>
      <w:r w:rsidRPr="0054406D">
        <w:rPr>
          <w:rFonts w:ascii="Sylfaen" w:hAnsi="Sylfaen" w:cs="Arial LatArm"/>
          <w:bCs/>
          <w:iCs/>
          <w:sz w:val="24"/>
          <w:szCs w:val="24"/>
        </w:rPr>
        <w:t>(այստեղ` չի տալիս)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հատանի          - հատվում է, կտրվում է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ի հուր               - հուրը, հրի մեջ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արկանի           - գցվում է, նետվում է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Նախադասությունը գրավոր ազատ, ընդարձակ փոխադրիր: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Այս նախադասությունը ծանոթ ո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՞ր ասույթի հետ է մտքով կապվում: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Հետևյալ նախադասությունը փորձիր գրաբար փոխադրել.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Ամեն (մի) ծառ, որ բարի պտուղ է տալիս, չի կտրվում: (տալիս է – գրաբ` տայ)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Է) Ոչ է պիտոյ բժիշկ կարողաց` այլ հիւանդաց: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պիտոյ    </w:t>
      </w:r>
      <w:r w:rsidRPr="0054406D">
        <w:rPr>
          <w:rFonts w:ascii="Sylfaen" w:hAnsi="Sylfaen"/>
          <w:b/>
          <w:sz w:val="24"/>
          <w:szCs w:val="24"/>
        </w:rPr>
        <w:t xml:space="preserve">- </w:t>
      </w:r>
      <w:r w:rsidRPr="0054406D">
        <w:rPr>
          <w:rFonts w:ascii="Sylfaen" w:hAnsi="Sylfaen"/>
          <w:sz w:val="24"/>
          <w:szCs w:val="24"/>
        </w:rPr>
        <w:t>պիտո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lastRenderedPageBreak/>
        <w:t>Բառարան</w:t>
      </w:r>
      <w:bookmarkStart w:id="0" w:name="_GoBack"/>
      <w:bookmarkEnd w:id="0"/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ոչ է պիտոյ      - պետք չէ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կարողաց    </w:t>
      </w:r>
      <w:r w:rsidRPr="0054406D">
        <w:rPr>
          <w:rFonts w:ascii="Sylfaen" w:hAnsi="Sylfaen"/>
          <w:b/>
          <w:sz w:val="24"/>
          <w:szCs w:val="24"/>
        </w:rPr>
        <w:t xml:space="preserve">    </w:t>
      </w:r>
      <w:r w:rsidRPr="0054406D">
        <w:rPr>
          <w:rFonts w:ascii="Sylfaen" w:hAnsi="Sylfaen"/>
          <w:sz w:val="24"/>
          <w:szCs w:val="24"/>
        </w:rPr>
        <w:t>- ուժ ունեցողներին, առողջներին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Նկատեցի</w:t>
      </w:r>
      <w:r w:rsidRPr="0054406D">
        <w:rPr>
          <w:rFonts w:ascii="Sylfaen" w:hAnsi="Sylfaen" w:cs="Arial LatArm"/>
          <w:bCs/>
          <w:iCs/>
          <w:sz w:val="24"/>
          <w:szCs w:val="24"/>
        </w:rPr>
        <w:t>՞ր` ինչպե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ս է կարդացվում </w:t>
      </w:r>
      <w:r w:rsidRPr="0054406D">
        <w:rPr>
          <w:rFonts w:ascii="Sylfaen" w:hAnsi="Sylfaen" w:cs="Arial LatArm"/>
          <w:bCs/>
          <w:i/>
          <w:iCs/>
          <w:sz w:val="24"/>
          <w:szCs w:val="24"/>
        </w:rPr>
        <w:t>ոյ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-ը բառավերջում (հիշիր նաև հանճարոյ, ի պտղոյ բառաձևերը):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Աշխարհաբար ինչպե՞ս կլինի հիւանդաց բառաձևը: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Աշխարհաբար գրիր նախադասությունը: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Այս ասույթը գործածիր իբրև շարադրության վերնագիր: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Ը)Եւ ասաց Աստուած` Եղիցի լոյս. եւ եղեւ լոյս: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Աստուած - Աստված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լոյս            - լույս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եղիցի     - լինի, թող լինի, կլինի, պիտի լինի, լինելու է </w:t>
      </w:r>
      <w:r w:rsidRPr="0054406D">
        <w:rPr>
          <w:rFonts w:ascii="Sylfaen" w:hAnsi="Sylfaen" w:cs="Arial LatArm"/>
          <w:bCs/>
          <w:iCs/>
          <w:sz w:val="24"/>
          <w:szCs w:val="24"/>
        </w:rPr>
        <w:t>(ո՞րը կընտրես այս նախադասությունը փոխադրելու համար)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եղեւ        - եղավ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Նկատեցի</w:t>
      </w:r>
      <w:r w:rsidRPr="0054406D">
        <w:rPr>
          <w:rFonts w:ascii="Sylfaen" w:hAnsi="Sylfaen" w:cs="Arial LatArm"/>
          <w:bCs/>
          <w:iCs/>
          <w:sz w:val="24"/>
          <w:szCs w:val="24"/>
        </w:rPr>
        <w:t>՞ր` ինչպե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ս է կարդացվում </w:t>
      </w:r>
      <w:r w:rsidRPr="0054406D">
        <w:rPr>
          <w:rFonts w:ascii="Sylfaen" w:hAnsi="Sylfaen" w:cs="Arial LatArm"/>
          <w:bCs/>
          <w:i/>
          <w:iCs/>
          <w:sz w:val="24"/>
          <w:szCs w:val="24"/>
        </w:rPr>
        <w:t xml:space="preserve">ոյ 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- ը բաղաձայնից առաջ (նաև </w:t>
      </w:r>
      <w:r w:rsidRPr="0054406D">
        <w:rPr>
          <w:rFonts w:ascii="Sylfaen" w:hAnsi="Sylfaen" w:cs="Arial LatArm"/>
          <w:bCs/>
          <w:i/>
          <w:iCs/>
          <w:sz w:val="24"/>
          <w:szCs w:val="24"/>
        </w:rPr>
        <w:t xml:space="preserve">կոյր 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բառը հիշիր):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Նախադասությունն աշխարհաբար դարձրու: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Թ) ԾՆՈՒՆԴ ՎԱՀԱԳՆԻ 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>Երկնէր երկին, երկնէր երկիր,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Երկնէր եւ ծովն ծիրանի. 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Երկն ի ծովուն ունէր եւ զկարմրիկն եղեգնիկ: 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>Ընդ եղեգան փող ծո՛ւխ ելանէր,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Ընդ եղեգան փող բո՛ց ելանէր. 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Եւ իբոցոյն վազէր խարտեաշ պատանեկիկ: 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>Նա հուր հեր ունէր,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>Բո՛ց ունէր մօրուս,</w:t>
      </w:r>
    </w:p>
    <w:p w:rsidR="007D7DAB" w:rsidRPr="0054406D" w:rsidRDefault="007D7DAB" w:rsidP="007D7DAB">
      <w:pPr>
        <w:pStyle w:val="NoSpacing"/>
        <w:spacing w:line="276" w:lineRule="auto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Եվ աչկունքն էին արեգակունք: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lastRenderedPageBreak/>
        <w:t xml:space="preserve">Կարդա այսպես. 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ծովն                    - ծովըն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զկարմրիկն       - ըզկարմրիկըն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բոցոյն             - ի բոցույն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Բառարան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երկնէր                                  - երկնում էր (ծնում էր)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երկին                                    - երկինք(ը)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ծովն ծիրանի                       - ծիրանի ծովը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երկն                                       - երկունքը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ծովուն                                - ծովում, ծովի մեջ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ունէր                                      - 1. բռնել էր 2. ուներ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զկարմրիկն եղեգնիկ           - կարմիր եղեգնիկին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ընդ եղեգան փող                  - եղեգնի փողով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ելանէր                                    - ելնում էր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բոցոյն                                  - այն բոցից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վազէր                                     - վազում էր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աչկունք                                  - աչիկները</w:t>
      </w:r>
    </w:p>
    <w:p w:rsidR="007D7DAB" w:rsidRPr="0054406D" w:rsidRDefault="007D7DAB" w:rsidP="007D7DAB">
      <w:pPr>
        <w:tabs>
          <w:tab w:val="left" w:pos="5130"/>
        </w:tabs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արեգակունք                         – արեգակներ</w:t>
      </w:r>
    </w:p>
    <w:p w:rsidR="007D7DAB" w:rsidRPr="0054406D" w:rsidRDefault="007D7DAB" w:rsidP="007D7DAB">
      <w:pPr>
        <w:tabs>
          <w:tab w:val="left" w:pos="5130"/>
        </w:tabs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Գույն մատնանշող բառերը դուրս գրիր: Ո՞րն է բանաստեղծության մեջ իշխող գույնը: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Վահագնին նկարագրող պատկերները դուրս գրիր և ըստ դրանց ինքդ նկարագրիր նրան: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Ինչո՞ւ էր Վահագնն այդպիսին (ուշադրություն դարձրու նախորդող պատկերներին և պատասխանիր ըստ դրանց):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Քո կարծիքով, այս ծնունդն իրակա՞ն է, երևակայակա՞ն, թե՞ ինչ-որ բան խորհրդանշող: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 xml:space="preserve">Բանաստեղծությունն այնպես խմբագրիր, որ կրկնվող բառեր ու արտահայտություններ չլինեն: Բարձրաձայն կարդա և՛ բանաստեղծությունը, և՛ քո խմբագրածը. Փորձիր հասկանալ` թե ի՞նչ են տալիս կրկնությունները: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Բանաստեղծությունն աշխարհաբար դարձրու: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pStyle w:val="NormalWeb"/>
        <w:spacing w:before="0" w:beforeAutospacing="0" w:after="0" w:afterAutospacing="0"/>
        <w:rPr>
          <w:rFonts w:ascii="Sylfaen" w:hAnsi="Sylfaen" w:cs="Sylfaen"/>
          <w:lang w:val="en-US"/>
        </w:rPr>
      </w:pPr>
      <w:r w:rsidRPr="0054406D">
        <w:rPr>
          <w:rFonts w:ascii="Sylfaen" w:hAnsi="Sylfaen"/>
          <w:b/>
          <w:bCs/>
        </w:rPr>
        <w:t>Քրիստոս</w:t>
      </w:r>
      <w:r w:rsidRPr="0054406D">
        <w:rPr>
          <w:rFonts w:ascii="Sylfaen" w:hAnsi="Sylfaen"/>
          <w:b/>
          <w:bCs/>
          <w:lang w:val="en-US"/>
        </w:rPr>
        <w:t xml:space="preserve"> </w:t>
      </w:r>
      <w:r w:rsidRPr="0054406D">
        <w:rPr>
          <w:rFonts w:ascii="Sylfaen" w:hAnsi="Sylfaen" w:cs="Sylfaen"/>
          <w:b/>
          <w:bCs/>
          <w:lang w:val="en-US"/>
        </w:rPr>
        <w:t xml:space="preserve"> </w:t>
      </w:r>
      <w:r w:rsidRPr="0054406D">
        <w:rPr>
          <w:rFonts w:ascii="Sylfaen" w:hAnsi="Sylfaen"/>
          <w:b/>
          <w:bCs/>
        </w:rPr>
        <w:t>ի</w:t>
      </w:r>
      <w:r w:rsidRPr="0054406D">
        <w:rPr>
          <w:rFonts w:ascii="Sylfaen" w:hAnsi="Sylfaen" w:cs="Sylfaen"/>
          <w:b/>
          <w:bCs/>
          <w:lang w:val="en-US"/>
        </w:rPr>
        <w:t xml:space="preserve"> </w:t>
      </w:r>
      <w:r w:rsidRPr="0054406D">
        <w:rPr>
          <w:rFonts w:ascii="Sylfaen" w:hAnsi="Sylfaen"/>
          <w:b/>
          <w:bCs/>
        </w:rPr>
        <w:t>մէջ</w:t>
      </w:r>
      <w:r w:rsidRPr="0054406D">
        <w:rPr>
          <w:rFonts w:ascii="Sylfaen" w:hAnsi="Sylfaen" w:cs="Sylfaen"/>
          <w:b/>
          <w:bCs/>
          <w:lang w:val="en-US"/>
        </w:rPr>
        <w:t xml:space="preserve"> </w:t>
      </w:r>
      <w:r w:rsidRPr="0054406D">
        <w:rPr>
          <w:rFonts w:ascii="Sylfaen" w:hAnsi="Sylfaen"/>
          <w:b/>
          <w:bCs/>
        </w:rPr>
        <w:t>մեր</w:t>
      </w:r>
      <w:r w:rsidRPr="0054406D">
        <w:rPr>
          <w:rFonts w:ascii="Sylfaen" w:hAnsi="Sylfaen" w:cs="Sylfaen"/>
          <w:b/>
          <w:bCs/>
          <w:lang w:val="en-US"/>
        </w:rPr>
        <w:t xml:space="preserve">  </w:t>
      </w:r>
      <w:r w:rsidRPr="0054406D">
        <w:rPr>
          <w:rFonts w:ascii="Sylfaen" w:hAnsi="Sylfaen"/>
          <w:b/>
          <w:bCs/>
        </w:rPr>
        <w:t>յայտնեցաւ</w:t>
      </w:r>
    </w:p>
    <w:p w:rsidR="007D7DAB" w:rsidRPr="0054406D" w:rsidRDefault="007D7DAB" w:rsidP="007D7DAB">
      <w:pPr>
        <w:pStyle w:val="NormalWeb"/>
        <w:rPr>
          <w:rFonts w:ascii="Sylfaen" w:hAnsi="Sylfaen" w:cs="Sylfaen"/>
          <w:b/>
          <w:lang w:val="en-US"/>
        </w:rPr>
      </w:pPr>
      <w:r w:rsidRPr="0054406D">
        <w:rPr>
          <w:rFonts w:ascii="Sylfaen" w:hAnsi="Sylfaen" w:cs="Sylfaen"/>
          <w:b/>
        </w:rPr>
        <w:t>Քրիստոս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ի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մէջ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մեր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յայտնեցաւ</w:t>
      </w:r>
      <w:r w:rsidRPr="0054406D">
        <w:rPr>
          <w:rFonts w:ascii="Sylfaen" w:hAnsi="Sylfaen" w:cs="Sylfaen"/>
          <w:b/>
          <w:lang w:val="en-US"/>
        </w:rPr>
        <w:t>,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Որ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Էն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Աստուած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աստ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բազմեցաւ</w:t>
      </w:r>
      <w:r w:rsidRPr="0054406D">
        <w:rPr>
          <w:rFonts w:ascii="Sylfaen" w:hAnsi="Sylfaen" w:cs="Sylfaen"/>
          <w:b/>
          <w:lang w:val="en-US"/>
        </w:rPr>
        <w:t>.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Խաղաղութեան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ձայն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հնչեցաւ</w:t>
      </w:r>
      <w:r w:rsidRPr="0054406D">
        <w:rPr>
          <w:rFonts w:ascii="Sylfaen" w:hAnsi="Sylfaen" w:cs="Sylfaen"/>
          <w:b/>
          <w:lang w:val="en-US"/>
        </w:rPr>
        <w:t>,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Սուրբ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ողջունի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հրաման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տուաւ</w:t>
      </w:r>
      <w:r w:rsidRPr="0054406D">
        <w:rPr>
          <w:rFonts w:ascii="Sylfaen" w:hAnsi="Sylfaen" w:cs="Sylfaen"/>
          <w:b/>
          <w:lang w:val="en-US"/>
        </w:rPr>
        <w:t>:</w:t>
      </w:r>
    </w:p>
    <w:p w:rsidR="007D7DAB" w:rsidRPr="0054406D" w:rsidRDefault="007D7DAB" w:rsidP="007D7DAB">
      <w:pPr>
        <w:pStyle w:val="NormalWeb"/>
        <w:rPr>
          <w:rFonts w:ascii="Sylfaen" w:hAnsi="Sylfaen" w:cs="Sylfaen"/>
          <w:b/>
          <w:lang w:val="en-US"/>
        </w:rPr>
      </w:pPr>
      <w:r w:rsidRPr="0054406D">
        <w:rPr>
          <w:rFonts w:ascii="Sylfaen" w:hAnsi="Sylfaen" w:cs="Sylfaen"/>
          <w:b/>
        </w:rPr>
        <w:t>Եկեղեցի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մի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անձն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եղև</w:t>
      </w:r>
      <w:r w:rsidRPr="0054406D">
        <w:rPr>
          <w:rFonts w:ascii="Sylfaen" w:hAnsi="Sylfaen" w:cs="Sylfaen"/>
          <w:b/>
          <w:lang w:val="en-US"/>
        </w:rPr>
        <w:t>,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Համբոյրս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յօդ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լրման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տուաւ</w:t>
      </w:r>
      <w:r w:rsidRPr="0054406D">
        <w:rPr>
          <w:rFonts w:ascii="Sylfaen" w:hAnsi="Sylfaen" w:cs="Sylfaen"/>
          <w:b/>
          <w:lang w:val="en-US"/>
        </w:rPr>
        <w:t>.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Թշնամութիւնն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հեռացաւ</w:t>
      </w:r>
      <w:r w:rsidRPr="0054406D">
        <w:rPr>
          <w:rFonts w:ascii="Sylfaen" w:hAnsi="Sylfaen" w:cs="Sylfaen"/>
          <w:b/>
          <w:lang w:val="en-US"/>
        </w:rPr>
        <w:t>,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Սէրն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յընդ</w:t>
      </w:r>
      <w:r w:rsidRPr="0054406D">
        <w:rPr>
          <w:rFonts w:ascii="Sylfaen" w:hAnsi="Sylfaen" w:cs="Sylfaen"/>
          <w:b/>
          <w:lang w:val="en-US"/>
        </w:rPr>
        <w:t>հ</w:t>
      </w:r>
      <w:r w:rsidRPr="0054406D">
        <w:rPr>
          <w:rFonts w:ascii="Sylfaen" w:hAnsi="Sylfaen" w:cs="Sylfaen"/>
          <w:b/>
        </w:rPr>
        <w:t>անուրս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սփռեցաւ</w:t>
      </w:r>
      <w:r w:rsidRPr="0054406D">
        <w:rPr>
          <w:rFonts w:ascii="Sylfaen" w:hAnsi="Sylfaen" w:cs="Sylfaen"/>
          <w:b/>
          <w:lang w:val="en-US"/>
        </w:rPr>
        <w:t>:</w:t>
      </w:r>
    </w:p>
    <w:p w:rsidR="007D7DAB" w:rsidRPr="0054406D" w:rsidRDefault="007D7DAB" w:rsidP="007D7DAB">
      <w:pPr>
        <w:pStyle w:val="NormalWeb"/>
        <w:rPr>
          <w:rFonts w:ascii="Sylfaen" w:hAnsi="Sylfaen" w:cs="Sylfaen"/>
          <w:b/>
          <w:lang w:val="en-US"/>
        </w:rPr>
      </w:pPr>
      <w:r w:rsidRPr="0054406D">
        <w:rPr>
          <w:rFonts w:ascii="Sylfaen" w:hAnsi="Sylfaen" w:cs="Sylfaen"/>
          <w:b/>
        </w:rPr>
        <w:t>Արդ</w:t>
      </w:r>
      <w:r w:rsidRPr="0054406D">
        <w:rPr>
          <w:rFonts w:ascii="Sylfaen" w:hAnsi="Sylfaen" w:cs="Sylfaen"/>
          <w:b/>
          <w:lang w:val="en-US"/>
        </w:rPr>
        <w:t xml:space="preserve">, </w:t>
      </w:r>
      <w:r w:rsidRPr="0054406D">
        <w:rPr>
          <w:rFonts w:ascii="Sylfaen" w:hAnsi="Sylfaen" w:cs="Sylfaen"/>
          <w:b/>
        </w:rPr>
        <w:t>պաշտօնեայք՝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բարձեալ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զձայն</w:t>
      </w:r>
      <w:r w:rsidRPr="0054406D">
        <w:rPr>
          <w:rFonts w:ascii="Sylfaen" w:hAnsi="Sylfaen" w:cs="Sylfaen"/>
          <w:b/>
          <w:lang w:val="en-US"/>
        </w:rPr>
        <w:t>,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Տո՛ւք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զօրհնութիւն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ի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մի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բերան</w:t>
      </w:r>
      <w:r w:rsidRPr="0054406D">
        <w:rPr>
          <w:rFonts w:ascii="Sylfaen" w:hAnsi="Sylfaen" w:cs="Sylfaen"/>
          <w:b/>
          <w:lang w:val="en-US"/>
        </w:rPr>
        <w:t>,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Միասնական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Աստուածութեանն</w:t>
      </w:r>
      <w:r w:rsidRPr="0054406D">
        <w:rPr>
          <w:rFonts w:ascii="Sylfaen" w:hAnsi="Sylfaen" w:cs="Sylfaen"/>
          <w:b/>
          <w:lang w:val="en-US"/>
        </w:rPr>
        <w:t>,</w:t>
      </w:r>
      <w:r w:rsidRPr="0054406D">
        <w:rPr>
          <w:rFonts w:ascii="Sylfaen" w:hAnsi="Sylfaen" w:cs="Sylfaen"/>
          <w:b/>
          <w:lang w:val="en-US"/>
        </w:rPr>
        <w:br/>
      </w:r>
      <w:r w:rsidRPr="0054406D">
        <w:rPr>
          <w:rFonts w:ascii="Sylfaen" w:hAnsi="Sylfaen" w:cs="Sylfaen"/>
          <w:b/>
        </w:rPr>
        <w:t>Որում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սրովբէքն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են</w:t>
      </w:r>
      <w:r w:rsidRPr="0054406D">
        <w:rPr>
          <w:rFonts w:ascii="Sylfaen" w:hAnsi="Sylfaen" w:cs="Sylfaen"/>
          <w:b/>
          <w:lang w:val="en-US"/>
        </w:rPr>
        <w:t xml:space="preserve"> </w:t>
      </w:r>
      <w:r w:rsidRPr="0054406D">
        <w:rPr>
          <w:rFonts w:ascii="Sylfaen" w:hAnsi="Sylfaen" w:cs="Sylfaen"/>
          <w:b/>
        </w:rPr>
        <w:t>սրբաբան</w:t>
      </w:r>
      <w:r w:rsidRPr="0054406D">
        <w:rPr>
          <w:rFonts w:ascii="Sylfaen" w:hAnsi="Sylfaen" w:cs="Sylfaen"/>
          <w:b/>
          <w:lang w:val="en-US"/>
        </w:rPr>
        <w:t>: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յայտնեցաւ           – հայտնեցավ</w:t>
      </w: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յօդ                          – հօդ</w:t>
      </w: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յընդհանուրս        - հընդհանուրս</w:t>
      </w: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(Նկատեցի՞ ր` բառակսզբում ինչպես է կարդացվում </w:t>
      </w:r>
      <w:r w:rsidRPr="0054406D">
        <w:rPr>
          <w:rFonts w:ascii="Sylfaen" w:hAnsi="Sylfaen"/>
          <w:b/>
          <w:sz w:val="24"/>
          <w:szCs w:val="24"/>
        </w:rPr>
        <w:t>յ</w:t>
      </w:r>
      <w:r w:rsidRPr="0054406D">
        <w:rPr>
          <w:rFonts w:ascii="Sylfaen" w:hAnsi="Sylfaen"/>
          <w:sz w:val="24"/>
          <w:szCs w:val="24"/>
        </w:rPr>
        <w:t xml:space="preserve"> տառը:)</w:t>
      </w: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համբոյրս               – համբույրս</w:t>
      </w: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թշնամութիւնն       – թշնամությունն</w:t>
      </w:r>
    </w:p>
    <w:p w:rsidR="007D7DAB" w:rsidRPr="0054406D" w:rsidRDefault="007D7DAB" w:rsidP="007D7DAB">
      <w:pPr>
        <w:pStyle w:val="NoSpacing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օրհնութիւն             - օրհնություն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մէջ մեր               – մեր մեջ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յայտնեցաւ             – հայտնվեց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յօդ – օդում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յընդհանուրս        – ընդհանուրի մեջ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բարձեալ                – բարձրացնելով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տուք                       – տվեք</w:t>
      </w:r>
    </w:p>
    <w:p w:rsidR="007D7DAB" w:rsidRPr="0054406D" w:rsidRDefault="007D7DAB" w:rsidP="007D7DAB">
      <w:pPr>
        <w:pStyle w:val="NormalWeb"/>
        <w:spacing w:before="0" w:beforeAutospacing="0" w:after="0" w:afterAutospacing="0"/>
        <w:rPr>
          <w:rFonts w:ascii="Sylfaen" w:hAnsi="Sylfaen" w:cs="Sylfaen"/>
          <w:b/>
          <w:lang w:val="en-US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pStyle w:val="NormalWeb"/>
        <w:spacing w:before="0" w:beforeAutospacing="0" w:after="0" w:afterAutospacing="0"/>
        <w:rPr>
          <w:rFonts w:ascii="Sylfaen" w:hAnsi="Sylfaen"/>
          <w:lang w:val="en-US"/>
        </w:rPr>
      </w:pPr>
      <w:r w:rsidRPr="0054406D">
        <w:rPr>
          <w:rFonts w:ascii="Sylfaen" w:hAnsi="Sylfaen" w:cs="Sylfaen"/>
          <w:bCs/>
        </w:rPr>
        <w:t>Ա</w:t>
      </w:r>
      <w:r w:rsidRPr="0054406D">
        <w:rPr>
          <w:rFonts w:ascii="Sylfaen" w:hAnsi="Sylfaen" w:cs="Sylfaen"/>
        </w:rPr>
        <w:t>ռավօտ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լուսոյ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</w:rPr>
        <w:t>Արեգակն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արդար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</w:rPr>
        <w:t>առ</w:t>
      </w:r>
      <w:r w:rsidRPr="0054406D">
        <w:rPr>
          <w:rFonts w:ascii="Sylfaen" w:hAnsi="Sylfaen" w:cs="Sylfaen"/>
          <w:lang w:val="en-US"/>
        </w:rPr>
        <w:t xml:space="preserve"> </w:t>
      </w:r>
      <w:r w:rsidRPr="0054406D">
        <w:rPr>
          <w:rFonts w:ascii="Sylfaen" w:hAnsi="Sylfaen" w:cs="Sylfaen"/>
        </w:rPr>
        <w:t>իս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լոյս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ծագեա</w:t>
      </w:r>
      <w:r w:rsidRPr="0054406D">
        <w:rPr>
          <w:rFonts w:ascii="Sylfaen" w:hAnsi="Sylfaen"/>
          <w:lang w:val="en-US"/>
        </w:rPr>
        <w:t>: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  <w:b/>
          <w:bCs/>
        </w:rPr>
        <w:t>Բ</w:t>
      </w:r>
      <w:r w:rsidRPr="0054406D">
        <w:rPr>
          <w:rFonts w:ascii="Sylfaen" w:hAnsi="Sylfaen" w:cs="Sylfaen"/>
        </w:rPr>
        <w:t>խումն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ի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հ</w:t>
      </w:r>
      <w:r w:rsidRPr="0054406D">
        <w:rPr>
          <w:rFonts w:ascii="Sylfaen" w:hAnsi="Sylfaen" w:cs="Sylfaen"/>
          <w:lang w:val="en-US"/>
        </w:rPr>
        <w:t>օ</w:t>
      </w:r>
      <w:r w:rsidRPr="0054406D">
        <w:rPr>
          <w:rFonts w:ascii="Sylfaen" w:hAnsi="Sylfaen" w:cs="Sylfaen"/>
        </w:rPr>
        <w:t>րէ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</w:rPr>
        <w:t>Բխղեա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ի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հոգ</w:t>
      </w:r>
      <w:r w:rsidRPr="0054406D">
        <w:rPr>
          <w:rFonts w:ascii="Sylfaen" w:hAnsi="Sylfaen" w:cs="Sylfaen"/>
          <w:lang w:val="en-US"/>
        </w:rPr>
        <w:t>ւ</w:t>
      </w:r>
      <w:r w:rsidRPr="0054406D">
        <w:rPr>
          <w:rFonts w:ascii="Sylfaen" w:hAnsi="Sylfaen" w:cs="Sylfaen"/>
        </w:rPr>
        <w:t>ոյս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</w:rPr>
        <w:t>բան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քեզ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ի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հաճոյս</w:t>
      </w:r>
      <w:r w:rsidRPr="0054406D">
        <w:rPr>
          <w:rFonts w:ascii="Sylfaen" w:hAnsi="Sylfaen"/>
          <w:lang w:val="en-US"/>
        </w:rPr>
        <w:t>: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  <w:b/>
          <w:bCs/>
        </w:rPr>
        <w:t>Գ</w:t>
      </w:r>
      <w:r w:rsidRPr="0054406D">
        <w:rPr>
          <w:rFonts w:ascii="Sylfaen" w:hAnsi="Sylfaen" w:cs="Sylfaen"/>
        </w:rPr>
        <w:t>անձդ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ողորմութեան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</w:rPr>
        <w:t>Գանձիդ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ծածկելոյ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</w:rPr>
        <w:t>Գտող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զիս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արա</w:t>
      </w:r>
      <w:r w:rsidRPr="0054406D">
        <w:rPr>
          <w:rFonts w:ascii="Sylfaen" w:hAnsi="Sylfaen"/>
          <w:lang w:val="en-US"/>
        </w:rPr>
        <w:t>: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  <w:b/>
          <w:bCs/>
        </w:rPr>
        <w:t>Դ</w:t>
      </w:r>
      <w:r w:rsidRPr="0054406D">
        <w:rPr>
          <w:rFonts w:ascii="Sylfaen" w:hAnsi="Sylfaen" w:cs="Sylfaen"/>
        </w:rPr>
        <w:t>ուռն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ողորմութեան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</w:rPr>
        <w:t>Դավանողիս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բաց</w:t>
      </w:r>
      <w:r w:rsidRPr="0054406D">
        <w:rPr>
          <w:rFonts w:ascii="Sylfaen" w:hAnsi="Sylfaen"/>
          <w:lang w:val="en-US"/>
        </w:rPr>
        <w:br/>
      </w:r>
      <w:r w:rsidRPr="0054406D">
        <w:rPr>
          <w:rFonts w:ascii="Sylfaen" w:hAnsi="Sylfaen" w:cs="Sylfaen"/>
        </w:rPr>
        <w:t>դասեցո</w:t>
      </w:r>
      <w:r w:rsidRPr="0054406D">
        <w:rPr>
          <w:rFonts w:ascii="Sylfaen" w:hAnsi="Sylfaen"/>
          <w:lang w:val="en-US"/>
        </w:rPr>
        <w:t xml:space="preserve"> </w:t>
      </w:r>
      <w:r w:rsidRPr="0054406D">
        <w:rPr>
          <w:rFonts w:ascii="Sylfaen" w:hAnsi="Sylfaen" w:cs="Sylfaen"/>
        </w:rPr>
        <w:t>վերնոցն</w:t>
      </w:r>
      <w:r w:rsidRPr="0054406D">
        <w:rPr>
          <w:rFonts w:ascii="Sylfaen" w:hAnsi="Sylfaen"/>
          <w:lang w:val="en-US"/>
        </w:rPr>
        <w:t>:</w:t>
      </w:r>
    </w:p>
    <w:p w:rsidR="007D7DAB" w:rsidRPr="0054406D" w:rsidRDefault="007D7DAB" w:rsidP="007D7DAB">
      <w:pPr>
        <w:pStyle w:val="NormalWeb"/>
        <w:spacing w:before="0" w:beforeAutospacing="0" w:after="0" w:afterAutospacing="0"/>
        <w:rPr>
          <w:rFonts w:ascii="Sylfaen" w:hAnsi="Sylfaen"/>
          <w:color w:val="FF0000"/>
          <w:lang w:val="en-US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Կազմիր «Կարդա այսպես» և «Բառարան» շարքերը: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Բանաստեղծական տների կազմության ի՞նչ սկզբունք ես տեսնում: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Ձմեռն էանց, անձրեւք անցին եւ գնացեալ մեկնեցան: Ծաղիկք երեւեցան յերկրի մերում, ժամանակ եհաս հատանելոյ, ձայն տատրակի լսելի եղեւ յերկրի մերում: Թզենի արձակեաց զբողբոջ իւր, որթք մեր ծաղկեալք ետուն զհոտս իւրեանց: Արի եկ, մերձաւոր իմ, գեղեցիկ իմ, աղաւնի իմ, եւ եկ դու: Երեւեցո ինձ զերեսս քո եւ լսելի արա ինձ զբարբառ. զի բարբառ քո քաղցր է, եւ տեսիլ քո գեղեցիկ: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Յերկրի           - հերկրի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հատանելոյ    - հատանելո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զբողբոջ          - ըզբողբոջ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իւր                   - յուր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զհոտս             - ըզհոտըս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իւրեանց         - յուրյանց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զբարբառ         - ըզբարբառ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Էանց                        - անցավ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անձրեւք                  - անձրևներ (ը)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անցին                      - անցան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գնացեալ                  - գնացած, գնացել, գնալով (այստեղ` նաև գնացին)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մեկնեցան                - մեկնեցին, հեռացան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ծաղիկք                     - ծաղիկներ (ը)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յերկրի մերում         - մեր երկրում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եհաս                         - հասավ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հատանելոյ              - էտելու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ձայն տատրակի     - տատրակի ձայն (ը)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զբողբոջ իւր             - իր բողբոջը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որթք մեր ծաղկեալք - մեր ծաղկած որթերը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ետուն                         - տվեցին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զհոտս իւրեանց        - իրենց հոտերը` բույրերը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արի                             - վեր կաց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երեւեցո                      - երևեցրու, ցույց տուր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զերեսս քո                  - քո երեսը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զբարբառ քո              - քո խոսքը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տեսիլ քո                    - քո տեսքը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Նկատեցի՞ր, որ իւ բաղաձայնից առաջ կարդացվում է </w:t>
      </w:r>
      <w:r w:rsidRPr="0054406D">
        <w:rPr>
          <w:rFonts w:ascii="Sylfaen" w:hAnsi="Sylfaen" w:cs="Sylfaen"/>
          <w:i/>
          <w:sz w:val="24"/>
          <w:szCs w:val="24"/>
        </w:rPr>
        <w:t>յու</w:t>
      </w:r>
      <w:r w:rsidRPr="0054406D">
        <w:rPr>
          <w:rFonts w:ascii="Sylfaen" w:hAnsi="Sylfaen" w:cs="Sylfaen"/>
          <w:sz w:val="24"/>
          <w:szCs w:val="24"/>
        </w:rPr>
        <w:t xml:space="preserve"> (հիշիր նաև իւրաքանչիւր, իւրմէ, սրբութիւն բառերը):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Աշխարահաբար դարձրու</w:t>
      </w:r>
      <w:r w:rsidRPr="0054406D">
        <w:rPr>
          <w:rFonts w:ascii="Sylfaen" w:hAnsi="Sylfaen" w:cs="Sylfaen"/>
          <w:i/>
          <w:sz w:val="24"/>
          <w:szCs w:val="24"/>
        </w:rPr>
        <w:t xml:space="preserve"> եղեւ, արձակեաց</w:t>
      </w:r>
      <w:r w:rsidRPr="0054406D">
        <w:rPr>
          <w:rFonts w:ascii="Sylfaen" w:hAnsi="Sylfaen" w:cs="Sylfaen"/>
          <w:sz w:val="24"/>
          <w:szCs w:val="24"/>
        </w:rPr>
        <w:t xml:space="preserve"> բառաձևերը: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Աշխարհաբար դարձրու հատվածը և վերնագրիր: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Հատվածը երկու մասի բաժանիր և բացատրիր այդ բաժանումը: Իսկ ինչպե՞ս են դրանք իրար հետ կապվում: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Որտե՞ղ (ո՞ր բառում, բառակապակցության մեջ կամ հատվածում) է արտահայտված բանաստեղծության տրամադրությունը: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Ո՞րն է այս բանաստեղծության մեջ արտահայտված զգացումը: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Զայսու ժամանակ միաբանեալ Ալանք լեռնականօքն ամենայնիւ, յինքեանս արկանելով եւ զկէս Վրաց աշխարհին` մեծաւ ամբոխիւ տարածեալ ընդ աշխարհս մեր: Ժողովէ եւ Արտաշէս զիւրոց զօրացն բազմութիւն, եւ լինի պատերազմ ի մէջ երկոցունց ազգացն քաջաց եւ աղեղնաւորաց: Սակաւ ինչ տեղի տայ ազգն Ալանաց, եւ գնացեալ անցանէ ընդ գետն մեծ Կուր, եւ բանակի առ եզերբ գետոյն ի հիւսիսոյ եւ հասեալ Արտաշէս բանակի ի հարաւոյ, եւ գետն ընդ մէջ նոցա: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Բայց քանզի զորդի Ալանաց արքային ձերբակալ արարեալ զօրացն Հայոց ածեն առ Արտաշէս` զխաղաղութիւն խնդրէր արքայն Ալանաց, տալ Արտաշիսի զի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Sylfaen"/>
          <w:b/>
          <w:sz w:val="24"/>
          <w:szCs w:val="24"/>
        </w:rPr>
        <w:t>նչ եւ խնդրեսցէ. եւ երդմունս եւ դաշինս ասէր հաստատել մշտնջենաւորս, որպէս զի մի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Sylfaen"/>
          <w:b/>
          <w:sz w:val="24"/>
          <w:szCs w:val="24"/>
        </w:rPr>
        <w:t xml:space="preserve"> եւս մանկունք Ալանաց ասպատակաւ հինից ելցեն յաշխարհս Հայոց: Եւ չառնուլ յանձն Արտաշիսի առ ի տալ զպատանին` գայ քոյր պատանւոյն յափն գետոյն ի դարաւանդ մեծ, եւ ի ձեռն թարգմանաց ձայնէ ի բանակն Արտաշիսի: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Երդմունս             - երդմունըս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յաշխարհս            - հաշխարհըս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յանձն                     - հանձն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յափն                      - հափըն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յինքեանս              - հինքյանս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միաբանեալ         - միաբանյալ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տարածեալ          - տարածյալ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գնացեալ              - գնացյալ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հասեալ                 - հասյալ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արարեալ             - արարյալ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զիւրոց                  - զյուրոց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բազմութիւն          - բազմություն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զխաղաղութիւն   - ըզխաղաղություն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գետոյն                   - գետույն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քոյր                         - քույր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պատանւոյն          - պատանվույն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տեղի տայ              - տեղի տա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հիւսիսոյ             - ի հյուսիսո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հարաւոյ             - ի հարավո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Աշխարհաբար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Այս ժամանակ ալանները, բոլոր լեռնականների հետ միաբանվելով, Վրաց աշխարհի կեսն էլ իրենց կողմը ձգելով, մեծ բազմությամբ գալիս սփռվում են մեր աշխարհում: Արտաշեսն էլ ժողովում է իր զորքերի բազմությունը, և տեղի է ունենում պատերազմ երկու քաջ և աղեղնավոր ազգերի միջև: Ալանների ազգը փոքր - ինչ հետ է նահանջում և մեծ Կուր գետն անցնելով` բանակ է դնում գետի ափին` հյուսիսայինն կողմից. Արտաշեսն էլ գալով բանակում է գետի հարավային կողմում. գետը բաժանում է երկուսին: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Բայց որովհետև հայոց զորքերն ալանների թագավորի որդուն բռնում Արտաշեսի մոտ են բերում, ալանների թագավորը հաշտություն է խնդրում` խոստանալով տալ Արտաշեսին` ինչ որ ուզի, առաջարկում էր նաև երդումով դաշինք անել, որ ալանների երիտասարդներն այնուհետև չասպատակեն Հայոց աշխարհը: Երբ Արտաշեսը չի համաձայնում պատանուն հետ տալ, պատանու քույրը (Սաթենիկը) գալիս է գետի ափը, մի բարձրավանդակ և թարգմանների միջոցով ձայն է տալիս (խոսքն ուղղում է) Արտաշեսի բանակին: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Հատվածը բարձրաձայն կարդա գրաբար և աշխարահաբար: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 xml:space="preserve">Այս բառերն ու բառաձևերը գտիր և դուրս գրիր գրաբար հատվածից. ժողովում է, լինում է, տեղի է տալիս (նահանջում է), անցնում է, բանակում է (բանակ է դնում), գալիս է, ձայնում է (ձայն է տալիս), այս ժամանակ, պատանու քույրը, գետի ափը, Արտաշեսի բանակը, գնալով, հասնելով, միաբանվելով,բոլոր լեռնականների հետ միաբանվելով, ձերբակալելով, մեծ բազմությամբ, երկու քաջ և աղեղնավոր ազգերի միջև, Ալանների արքայի որդուն, գետը նրանց միջև, երդումներ և դաշինք, ալանների երիտասարդները: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Գրիր այս բառերի նույնանիշները (նույն իմաստն ունեցող բառեր).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Վրաց աշխարհ, Հայոց աշխարհ: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Ի՞նչ վերաբերմունք ունի հեղինակն ալանների նկատմամբ (գրիր և պատճառաբանիր):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Ի՞նչ իմացար Արտաշեսի և Սաթենիկի մասին: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Քե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Sylfaen"/>
          <w:b/>
          <w:sz w:val="24"/>
          <w:szCs w:val="24"/>
        </w:rPr>
        <w:t xml:space="preserve">զ ասեմ, այր քաջ Արտաշէս,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Որ յաղթեցեր քաջ ազգին Ալանաց,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Ե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Sylfaen"/>
          <w:b/>
          <w:sz w:val="24"/>
          <w:szCs w:val="24"/>
        </w:rPr>
        <w:t>կ հաւանեա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Sylfaen"/>
          <w:b/>
          <w:sz w:val="24"/>
          <w:szCs w:val="24"/>
        </w:rPr>
        <w:t xml:space="preserve">ց բանից աչագեղոյ դստերս Ալանաց`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Տալ զպատանիդ.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Զի վասն միոյ քինու ոչ է օրեն դիւցազանց`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Զայլոց դիւցազանց զարմից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Բառնալ զկենդանութիւն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Կամ ծառայեցուցանելով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Ի ստրկաց կարգի պահել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Եւ թշնամութիւն յաւիտենական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Ի մէջ երկոցունց ազգաց քաջաց հաստատել: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Կարդա այսպես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Յաղթեցեր          - հաղթեցեր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Հաւանեաց         - հավանյաց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աչագեղոյ           - աչագեղո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զպատանիդ       - ըզպատանիդ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զկենդանութիւն - ըզկենդանություն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միոյ                      - միո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դիւցազանց         - դյուցազանց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յաւիտենական   - հավիտենական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յաղթեցեր         - հաղթեցիր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հաւանեաց       - հավանիր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անսա                - հավատա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բանից                - խոսքերի (ն)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աչագեղոյ դստերս ալանաց - իմ` ալանաց աչագեղո դստեր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զպատանիդ      - այդ պատանուն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զի                        - թե, որովհետև, քանի որ, քանզի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վասն                  - մասին, պատճառով, համար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միոյ քինու         - մի քենի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դիւցազանց        - դյուցազունների, դյուցազուններին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օրէն                    - օրենք, կարգ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զարմ                   - ցեղ, տոհմ, զավակ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զայլոց դիւցազանց զարմից - այլ դյուցազունների զարմից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բառնամ               - վերցնել, տանել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բառնալ զկենդանութիւն             - սպանել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ծառայեցուցանել                          - ծառայեցնել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ստրկաց կարգի                         - ստրուկների կարգում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թշնամութիւն յավիտենական    - հավիտենական թշնամություն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մէջ երկոցունց ազգաց քաջաց - երկու քաջ ազգերի մեջ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lastRenderedPageBreak/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Նկատեցի՞ր, թե ինչպես է կարդացվում բառասկզբի </w:t>
      </w:r>
      <w:r w:rsidRPr="0054406D">
        <w:rPr>
          <w:rFonts w:ascii="Sylfaen" w:hAnsi="Sylfaen" w:cs="Sylfaen"/>
          <w:i/>
          <w:sz w:val="24"/>
          <w:szCs w:val="24"/>
        </w:rPr>
        <w:t>յ</w:t>
      </w:r>
      <w:r w:rsidRPr="0054406D">
        <w:rPr>
          <w:rFonts w:ascii="Sylfaen" w:hAnsi="Sylfaen" w:cs="Sylfaen"/>
          <w:sz w:val="24"/>
          <w:szCs w:val="24"/>
        </w:rPr>
        <w:t xml:space="preserve"> տառը (հիշիր նաև </w:t>
      </w:r>
      <w:r w:rsidRPr="0054406D">
        <w:rPr>
          <w:rFonts w:ascii="Sylfaen" w:hAnsi="Sylfaen" w:cs="Sylfaen"/>
          <w:i/>
          <w:sz w:val="24"/>
          <w:szCs w:val="24"/>
        </w:rPr>
        <w:t>յերկրի, յաշխարհս, յանձն, յափն</w:t>
      </w:r>
      <w:r w:rsidRPr="0054406D">
        <w:rPr>
          <w:rFonts w:ascii="Sylfaen" w:hAnsi="Sylfaen" w:cs="Sylfaen"/>
          <w:sz w:val="24"/>
          <w:szCs w:val="24"/>
        </w:rPr>
        <w:t xml:space="preserve"> բառաձևերը):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Հատվածն աշխարհաբար դարձրու: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Այս հատվածն ավելի շատ Արտաշեսի՞, թե՞ Սաթենիկի մասին է: (Փաստարկված խոսիր: 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Քո կարծիքով, Սաթենիկի համար եղբորն օգնե՞լն էր միայն կարևոր, թե՞ էլի մի բան: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Դուրս գրիր Սաթենիկի խելացիությունն արտահայտող տողերը: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Ըստ այս հատվածի, բնավորության ի՞նչ ուրիշ գիծ կարող ես վերագրել Սաթենիկին: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Փորձիր նկարագրել Սաթենիկին: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Գրավոր բնութագրիր Սաթենիկին: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Դուրս գրիր պատկերավոր բառակապակցությունները: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Բարձրաձայն կարդա հատվածն այնպես,, որ երևա`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ա) Սաթենիկը հավատում է իր խոսքի ուժին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բ) Սաթենիկը շատ է ուզում օգնել եղբորը, բայց վախենում է` չկարողանա: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ԺԳ) Եւ լուեալ Արտաշիսի զայսպիսի իմաստութեան բանս` գնաց յեզր գետոյն. Եւ տեսեալ զկոյսն գեղեցիկ, եւ լուեալ ի նմանէ բանս իմաստութեան` ցանկացաւ կուսին: Եւ կոչեցեալ զդայեակն իւր զՍմբատ` յայտնէ նմա զկամս սրտի իւրոյ, առնուլ զօրիորդն Ալանաց ի կնութիւն իւր, եւ դաշինս եւ ուխտս հաստատել ընդ ազգի քաջացն, եւ զպատանին արձակել ի խաղաղութիւն: Եւ հաճոյ թուեցեալ Սմբատայ, յղէ առ արքայն Ալանաց` տալ զտիկին օրիորդն Ալանաց զՍաթենիկ ի կնութիւն Արտաշիսի: Եւ ասէ արքայն Ալանաց. 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Եւ ուստի՞ տացէ քաջն Արտաշէս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Հազարս ի հազարաց եւ բիւրս ի բիւրուց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Ընդ քաջազգւոյ կոյս օրիորդիս ալանաց: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զկամս                    - ըզկամըս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զտիկին                  - ըզտիկին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զՍմբատ                - ըզՍմբատ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զՍաթենիկ            - ըզՍաթենիկ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լուեալ                    - լվյալ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իմաստութեան     - իմաստության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տեսեալ                  - տեսյալ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կոչեցեալ               - կոչեցյալ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զդայեակն             - ըզդայյակն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թուեցեալ              - թվեցյալ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յեզր                        - հեզր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յայտնէ                   - հայտնե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յղէ                           - հղե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գետոյն                   - գետույն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զկոյսն                    - ըզկույսըն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բիւրս                      - բյուրս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բիւրուց                  - բյուրուց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կնութիւն            - ի կնություն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խաղաղութիւն -  ի խաղաղություն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իւր                          - յուր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իւրոյ                       - յուրո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քաջազգւոյ            - քաջազգվո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ուստի՞       - որտեղի՞ց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տացէ         - տա, կտա, պիտի տա, տալու է (ո՞րը կընտրես այս նախադասությունը փոխադրելիս)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lastRenderedPageBreak/>
        <w:t>ի բիւրուց     - բյուրերից (տասը հազարներից)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ընդ քաջազգւոյ կույս օրիորդիս ալանաց - ալանաց քաջազգի կույս օրիորդի փոխարեն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Աշխարհաբար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Արտաշեսն այս իմաստուն խոսքերը լսելով` գնաց գետի ափը և տեսնելով գեղեցիկ կույսին ու լսելով նրանցից իմաստուն խոսքեր` նրան ցանկացավ: Կանչում է իր դայակը Սմբատին, բաց է անում իր սրտի փափագը` կին առնել ալանների օրիորդին, դաշինք և ուխտ դնել քաջերի ազգի հետ և պատանուն խաղաղությամբ արձակել: Սմբատը հավանություն է տալիս և մարդ է ուղարկում ալանների թագավորի մոտ, որ ալանների արքայազն օրիորդ տիկին Սաթենիկին կնության տա Արտաշեսին: Ալանների թագավորն ասում է . . .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Ալանաց արքայի խոսքն ինքդ աշխարհաբար դարձրու: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Գրավոր պատմիր, թե ինչ պատասխանեց ալանաց արքան` առանց գործածելու հազար և բյուր բառերը: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Ըստ քեզ, ալանաց արքան Արտաշեսին մերժեց, թե չէ: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Ալանաց արքայի մասին գրավոր պատմիր ըստ այս հատվածի: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Մի քանի ձևով բարձրաձայն կարդա արքայի պատասխանը: Թող ընկերներդ որոշեն, թե ինչ է արտահայտում քո ընթերցանությունը: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ԺԳ) Հեծավ արի արքայն Արտաշէս ի սեաւն գեղեցիկ,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Եւ հանեալ զոսկէօղ շիկափոկ պարանն,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Եւ անցեալ որպէս զարծուի սրաթեւ ընդ գետն,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Եւ ձգեալ զոսկէօղ շիկափոկ պարանն`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Ընկեց ի մէջք օրիորդին ալանաց,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Եւ շատ ցաւեցոյց զմէջք փափուկ օրիորդին,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Արագ հասուցանելով ի բանակն իւր: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սեաւն          - սյավն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հանեալ       - հանյալ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ձգեալ          - ձգյալ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զարծուի     - արծվի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ցաւեցոյց    - ցավեցույց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զմեջք         - ըզմեջք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իւր              - յուր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Նկատեցի՞ր` ինչպես է կարդացվում </w:t>
      </w:r>
      <w:r w:rsidRPr="0054406D">
        <w:rPr>
          <w:rFonts w:ascii="Sylfaen" w:hAnsi="Sylfaen"/>
          <w:i/>
          <w:sz w:val="24"/>
          <w:szCs w:val="24"/>
        </w:rPr>
        <w:t>ու</w:t>
      </w:r>
      <w:r w:rsidRPr="0054406D">
        <w:rPr>
          <w:rFonts w:ascii="Sylfaen" w:hAnsi="Sylfaen"/>
          <w:sz w:val="24"/>
          <w:szCs w:val="24"/>
        </w:rPr>
        <w:t xml:space="preserve">-ն ձայնավորից առաջ: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արի արքայն Արտաշէս - Արտաշես արի արքան, արի Արտաշես արքան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սեաւն գեղեցիկ            - գեղեցիկ սևը (սև ձին)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հանեալ                                - հանելով, հանած, հանել(է)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ձգեալ                                    - գցել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զարծուի սրաթեւ                - սրաթև արծիվ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ընկեց                                    - գցեց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 մէջք օրիորդին ալանաց - ալանաց օրիորդի մեջքը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զմէջք օրիորդին ալանաց  - ալանաց օրիորդի մեջքը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հասուցանելով                     - հասցնելով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բանակն իւր                       - իր բանակը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Անցեալ </w:t>
      </w:r>
      <w:r w:rsidRPr="0054406D">
        <w:rPr>
          <w:rFonts w:ascii="Sylfaen" w:hAnsi="Sylfaen"/>
          <w:sz w:val="24"/>
          <w:szCs w:val="24"/>
        </w:rPr>
        <w:t xml:space="preserve">բառը ինքդ բացատրիր: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Ի՞նչ բառով է արտահայտված </w:t>
      </w:r>
      <w:r w:rsidRPr="0054406D">
        <w:rPr>
          <w:rFonts w:ascii="Sylfaen" w:hAnsi="Sylfaen"/>
          <w:i/>
          <w:sz w:val="24"/>
          <w:szCs w:val="24"/>
        </w:rPr>
        <w:t>արի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  <w:r w:rsidRPr="0054406D">
        <w:rPr>
          <w:rFonts w:ascii="Sylfaen" w:hAnsi="Sylfaen"/>
          <w:sz w:val="24"/>
          <w:szCs w:val="24"/>
        </w:rPr>
        <w:t xml:space="preserve">բառի իմաստը նախորդ հատվածներում: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lastRenderedPageBreak/>
        <w:t xml:space="preserve">Դո՛ւրս գրիր պատկերավոր բառակապակցությունները: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Ոսկէօղ շիկափոկ պարանն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  <w:r w:rsidRPr="0054406D">
        <w:rPr>
          <w:rFonts w:ascii="Sylfaen" w:hAnsi="Sylfaen"/>
          <w:sz w:val="24"/>
          <w:szCs w:val="24"/>
        </w:rPr>
        <w:t xml:space="preserve">բառակապակցությունը Խորենացին բացատրում է այսպես (հատվածն ուսուցչի օգնությամբ փոխադրիր). 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Քանզի պատուեալ է առ Ալանս մորթ կարմիր` լայքա շատ եւ ոսկի բազում տուեալ ի վարձանս` առնու զտիկին օրիորդն Սաթինիկ: Այս է ոսկէօղ շիկափոկ պարանն: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Գտիր կրկնվող բառերն ու բառակապակցությունները և փորձիր բացատրել դրանց գործածությունը: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Ըստ այս հատվածի պատմիր Արտաշես արքայի մասին: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Բարձրաձայն կարդա ստեղծագործությունն այնպես, որ երևա`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ա) Արտաշեսի արարքն հերոսական է.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բ) գեղեցիկ, սովորական արաք է.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գ) վատ արարք է: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ԺԵ) Տեղ ոսկի տեղայր ի փեսայութեանն Արտաշիսի,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Տեղայր մարգարիտ ի հարսնութեանն Սաթինկանն: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փեսայութեանն - փեսայությանն հարսնութեանն - հարսնությանն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Նկատեցիր, որ</w:t>
      </w:r>
      <w:r w:rsidRPr="0054406D">
        <w:rPr>
          <w:rFonts w:ascii="Sylfaen" w:hAnsi="Sylfaen"/>
          <w:b/>
          <w:sz w:val="24"/>
          <w:szCs w:val="24"/>
        </w:rPr>
        <w:t xml:space="preserve"> եա</w:t>
      </w:r>
      <w:r w:rsidRPr="0054406D">
        <w:rPr>
          <w:rFonts w:ascii="Sylfaen" w:hAnsi="Sylfaen"/>
          <w:sz w:val="24"/>
          <w:szCs w:val="24"/>
        </w:rPr>
        <w:t xml:space="preserve"> - ն կարդացվում է </w:t>
      </w:r>
      <w:r w:rsidRPr="0054406D">
        <w:rPr>
          <w:rFonts w:ascii="Sylfaen" w:hAnsi="Sylfaen"/>
          <w:b/>
          <w:sz w:val="24"/>
          <w:szCs w:val="24"/>
        </w:rPr>
        <w:t xml:space="preserve">յա </w:t>
      </w:r>
      <w:r w:rsidRPr="0054406D">
        <w:rPr>
          <w:rFonts w:ascii="Sylfaen" w:hAnsi="Sylfaen"/>
          <w:sz w:val="24"/>
          <w:szCs w:val="24"/>
        </w:rPr>
        <w:t xml:space="preserve">(հիշիր նաև </w:t>
      </w:r>
      <w:r w:rsidRPr="0054406D">
        <w:rPr>
          <w:rFonts w:ascii="Sylfaen" w:hAnsi="Sylfaen"/>
          <w:b/>
          <w:sz w:val="24"/>
          <w:szCs w:val="24"/>
        </w:rPr>
        <w:t>սեաւ, հանեալ, անցեալ, ձգեալ</w:t>
      </w:r>
      <w:r w:rsidRPr="0054406D">
        <w:rPr>
          <w:rFonts w:ascii="Sylfaen" w:hAnsi="Sylfaen"/>
          <w:sz w:val="24"/>
          <w:szCs w:val="24"/>
        </w:rPr>
        <w:t xml:space="preserve"> բառաձևերը):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Տեղ                                                  - տեղում, անձրև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Տեղ ոսկի                                         - ոսկի անձրև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տեղայր                                            –տեղում էր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փեսայութեանն Արտաշիսի     - Արտաշեսի փեսայության ժամանակ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 հարսնութեանն Սաթինկանն   </w:t>
      </w:r>
      <w:r w:rsidRPr="0054406D">
        <w:rPr>
          <w:rFonts w:ascii="Sylfaen" w:hAnsi="Sylfaen"/>
          <w:b/>
          <w:sz w:val="24"/>
          <w:szCs w:val="24"/>
        </w:rPr>
        <w:t xml:space="preserve">- </w:t>
      </w:r>
      <w:r w:rsidRPr="0054406D">
        <w:rPr>
          <w:rFonts w:ascii="Sylfaen" w:hAnsi="Sylfaen"/>
          <w:sz w:val="24"/>
          <w:szCs w:val="24"/>
        </w:rPr>
        <w:t>Սաթենիկի հարսնության ժամանակ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lastRenderedPageBreak/>
        <w:t xml:space="preserve">Մեկ նախադասությամբ գրավոր փոխադրիր հատվածի բովանդակությունը: Ինչքան հնարավոր է` համառոտիր այդ նախադասությունը: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Քեզ ո՞ր հեքիաթից է ծանոթ «ոսկի անձրև» արտահայտությունը: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Խորենացին սա բացատրում է այսպես (հատվածն աշխարհաբար դարձրու). 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Քանզի սովորութիւն իսկ էր թագաւորացն մերոց, փեսայութեամբ ի դուռն տաճարին հասանել` դահեկանս ճապաղել իբրեւ զհիւպատեանն Հռոմայեցւոց. սապէս եւ թագուհեացն յառագաստին` մարգարիտ: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սովորութիւն էր թագաւորացն մերոց - մեր թագավորների սովորությունն էր, մեր թագավորները սովորություն ունեին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դուռն տաճարին հասանել               - տաճարի(այստեղ` պալատի) դռանը հասնելու ժամանակ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դահեկանս ճապաղել      –դահեկաններ շաղ տալ(դահեկան - հռոմեական ոսկե դրամ)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իբրեւ զհիւպատեանն Հռոմայեցւոց - հռոմեացիների հյուպատոսների նման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սապէս եւ թագուհեացն                     - նույնպես և թագուհիների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յառագաստին                                     - </w:t>
      </w:r>
      <w:r w:rsidRPr="0054406D">
        <w:rPr>
          <w:rFonts w:ascii="Sylfaen" w:hAnsi="Sylfaen"/>
          <w:i/>
          <w:sz w:val="24"/>
          <w:szCs w:val="24"/>
        </w:rPr>
        <w:t>այստեղ</w:t>
      </w:r>
      <w:r w:rsidRPr="0054406D">
        <w:rPr>
          <w:rFonts w:ascii="Sylfaen" w:hAnsi="Sylfaen"/>
          <w:b/>
          <w:sz w:val="24"/>
          <w:szCs w:val="24"/>
        </w:rPr>
        <w:t xml:space="preserve">` </w:t>
      </w:r>
      <w:r w:rsidRPr="0054406D">
        <w:rPr>
          <w:rFonts w:ascii="Sylfaen" w:hAnsi="Sylfaen"/>
          <w:sz w:val="24"/>
          <w:szCs w:val="24"/>
        </w:rPr>
        <w:t>առագաստի սենյակում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Գրավոր պատմիր Արտաշեսի և Սաթենիկի մասին: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ԺԶ) 1. Սա առաջին եղեալ ի կանանցն Արտաշիսի` ծնանի նմա զԱրտաւազդ եւ զայլս բազումս: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Աշխարհաբար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Սա (Սաթենիկը) Արտաշեսի կանանց մեջ առաջինը դառնալով` (նրա համար) ծնում է Արտավազդին ուրիշ շատ զավակներ: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2. Ոմանք ասեն եւ ի ծնանելն զսա դիպեալ պատահարաց իմն. Զոր համարեցան կախարդել զսա կանանց զարմիցն Աժդահակայ. վասն որոյ զնոսա բազում չարչարեաց Արտաշէս: Եւ զայս նոյն երգիչքն յառասպելին ասեն այսպէս. եթէ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lastRenderedPageBreak/>
        <w:t>Վիշապազունք գողացան զմանուկն Արտավազդ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Եւ զդեւ փոխանակ եդին: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Աշխարհաբար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Ոմանք էլ ասում են, թե հենց սրա (Արտավազդի) ծնվելու ժամանակ մի պատահար է եղել, և կարծում են, թե Աժդահակի սերնդից կանայք նրան կախարդել են, որի պատճառով Արտաշեսը նրանց շատ չարչարեց: Այս նույն երգիչներն առասպելի մեջ այսպես են ասում…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Բառարան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վիշապազունք               - վիշապազունները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զմանուկն Արտավազդ - մանուկ Արտավազդին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փոխանակ                      - </w:t>
      </w:r>
      <w:r w:rsidRPr="0054406D">
        <w:rPr>
          <w:rFonts w:ascii="Sylfaen" w:hAnsi="Sylfaen"/>
          <w:i/>
          <w:sz w:val="24"/>
          <w:szCs w:val="24"/>
        </w:rPr>
        <w:t>այստեղ</w:t>
      </w:r>
      <w:r w:rsidRPr="0054406D">
        <w:rPr>
          <w:rFonts w:ascii="Sylfaen" w:hAnsi="Sylfaen"/>
          <w:sz w:val="24"/>
          <w:szCs w:val="24"/>
        </w:rPr>
        <w:t>` փոխարեն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եդին                                 - դրին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Ճիշտ կարդա զսա, զնոսա, զմանուկն և զդեւ բառերը: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Ինչ կարող է նշանակել</w:t>
      </w:r>
      <w:r w:rsidRPr="0054406D">
        <w:rPr>
          <w:rFonts w:ascii="Sylfaen" w:hAnsi="Sylfaen"/>
          <w:i/>
          <w:sz w:val="24"/>
          <w:szCs w:val="24"/>
        </w:rPr>
        <w:t xml:space="preserve"> վիշապազուն</w:t>
      </w:r>
      <w:r w:rsidRPr="0054406D">
        <w:rPr>
          <w:rFonts w:ascii="Sylfaen" w:hAnsi="Sylfaen"/>
          <w:sz w:val="24"/>
          <w:szCs w:val="24"/>
        </w:rPr>
        <w:t xml:space="preserve"> բառը(համեմատիր արքայազուն, իշխանազուն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  <w:r w:rsidRPr="0054406D">
        <w:rPr>
          <w:rFonts w:ascii="Sylfaen" w:hAnsi="Sylfaen"/>
          <w:sz w:val="24"/>
          <w:szCs w:val="24"/>
        </w:rPr>
        <w:t xml:space="preserve">բառերի հետ):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Աշխարհաբար դարձրու առասպելից մեջբերված հատվածը: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ԺԷ) Ի մահուանն Արտաշիսի բազում կոտորածք լինէին ըստ օրինի հեթանոսաց. դժուարի, ասեն, Արտավազդ` ասելով ցհայրն.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Մինչ դու գնացեր,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Եւ զերկիրս ամենայն ընդ քեզ տարար,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Ես աւերակացս ում թագաւորեմ: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lastRenderedPageBreak/>
        <w:t>Բառարան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մինչ                    - </w:t>
      </w:r>
      <w:r w:rsidRPr="0054406D">
        <w:rPr>
          <w:rFonts w:ascii="Sylfaen" w:hAnsi="Sylfaen"/>
          <w:i/>
          <w:sz w:val="24"/>
          <w:szCs w:val="24"/>
        </w:rPr>
        <w:t>այստեղ</w:t>
      </w:r>
      <w:r w:rsidRPr="0054406D">
        <w:rPr>
          <w:rFonts w:ascii="Sylfaen" w:hAnsi="Sylfaen"/>
          <w:sz w:val="24"/>
          <w:szCs w:val="24"/>
        </w:rPr>
        <w:t>` երբ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զերկիրս ամենայն - այս ամբողջ երկիրը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ընդ քեզ                   - քեզ հետ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աւերակացս            </w:t>
      </w:r>
      <w:r w:rsidRPr="0054406D">
        <w:rPr>
          <w:rFonts w:ascii="Sylfaen" w:hAnsi="Sylfaen"/>
          <w:b/>
          <w:sz w:val="24"/>
          <w:szCs w:val="24"/>
        </w:rPr>
        <w:t xml:space="preserve">- </w:t>
      </w:r>
      <w:r w:rsidRPr="0054406D">
        <w:rPr>
          <w:rFonts w:ascii="Sylfaen" w:hAnsi="Sylfaen"/>
          <w:sz w:val="24"/>
          <w:szCs w:val="24"/>
        </w:rPr>
        <w:t>այս ավերակներին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Աշխարհաբար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Արտաշեսի մահվան ժամանակ, հեթանոսական սովորությամբ, շատ կոտորածներ էին լինում. սրա վրա (պատճառով), ասում են, Արտավազդը նեղանում է և ասում է հորը…</w:t>
      </w:r>
      <w:r w:rsidRPr="0054406D">
        <w:rPr>
          <w:rFonts w:ascii="Sylfaen" w:hAnsi="Sylfaen"/>
          <w:b/>
          <w:sz w:val="24"/>
          <w:szCs w:val="24"/>
        </w:rPr>
        <w:t xml:space="preserve">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Փորձիր գլխի ընկնել, թե </w:t>
      </w:r>
      <w:r w:rsidRPr="0054406D">
        <w:rPr>
          <w:rFonts w:ascii="Sylfaen" w:hAnsi="Sylfaen"/>
          <w:i/>
          <w:sz w:val="24"/>
          <w:szCs w:val="24"/>
        </w:rPr>
        <w:t>զերկիրս ամենայն</w:t>
      </w:r>
      <w:r w:rsidRPr="0054406D">
        <w:rPr>
          <w:rFonts w:ascii="Sylfaen" w:hAnsi="Sylfaen"/>
          <w:sz w:val="24"/>
          <w:szCs w:val="24"/>
        </w:rPr>
        <w:t xml:space="preserve"> բառակապակցությունն ու </w:t>
      </w:r>
      <w:r w:rsidRPr="0054406D">
        <w:rPr>
          <w:rFonts w:ascii="Sylfaen" w:hAnsi="Sylfaen"/>
          <w:i/>
          <w:sz w:val="24"/>
          <w:szCs w:val="24"/>
        </w:rPr>
        <w:t>աւերակացս</w:t>
      </w:r>
      <w:r w:rsidRPr="0054406D">
        <w:rPr>
          <w:rFonts w:ascii="Sylfaen" w:hAnsi="Sylfaen"/>
          <w:sz w:val="24"/>
          <w:szCs w:val="24"/>
        </w:rPr>
        <w:t xml:space="preserve"> բառը բացատրելիս որտեղից է ավելացել </w:t>
      </w:r>
      <w:r w:rsidRPr="0054406D">
        <w:rPr>
          <w:rFonts w:ascii="Sylfaen" w:hAnsi="Sylfaen"/>
          <w:i/>
          <w:sz w:val="24"/>
          <w:szCs w:val="24"/>
        </w:rPr>
        <w:t>այս</w:t>
      </w:r>
      <w:r w:rsidRPr="0054406D">
        <w:rPr>
          <w:rFonts w:ascii="Sylfaen" w:hAnsi="Sylfaen"/>
          <w:sz w:val="24"/>
          <w:szCs w:val="24"/>
        </w:rPr>
        <w:t xml:space="preserve"> բառը: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Աշխարհաբար դարձրու Արտավազդի խոսքը: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Հորն ուղղված այս խոսքի մասին քո վերաբերմունքը շարադրիր.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ա)մեղադրիր Արտավազդին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բ)արդարացրու նրան: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Արտավազդի բնավորության ո՞ր գիծն է երևում այս հատվածում: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Բարձրաձայն կարդա հատվածն այնպես, որ նախորդ հարցի պատասխանդ զգացվի: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ԺԸ) Վասն որոյ անիծեալ զնա Արտաշիսի` ասաց այսպէս.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Եթէ դու յորս հեծցիս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ՅԱզատն ի վեր ի Մասիս,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Զքեզ կալցին քաջք, տարցին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ՅԱզատն ի վեր ի Մասիս.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Անդ կայցես եւ զլոյս մի տեսցես: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վասն որոյ                             - որի համար, որի պատճառով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անիծեալ զնա Արտաշիսի - Արտաշեսը նրան անիծելով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յորս                                         - որսի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հեծցիս - հեծնես, կհեծնես, պիտի հեծնես, հեծնելու ես յԱզատն ի վեր ի Մասիս                        - Ազատ Մասիսն ի վեր(Ազատ Մասսով դեպի վեր)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կալցին                                       - բռնեն, կբռնեն, պիտի բռնեն, բռնելու են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քաջք                                          </w:t>
      </w:r>
      <w:r w:rsidRPr="0054406D">
        <w:rPr>
          <w:rFonts w:ascii="Sylfaen" w:hAnsi="Sylfaen"/>
          <w:b/>
          <w:sz w:val="24"/>
          <w:szCs w:val="24"/>
        </w:rPr>
        <w:t xml:space="preserve"> – </w:t>
      </w:r>
      <w:r w:rsidRPr="0054406D">
        <w:rPr>
          <w:rFonts w:ascii="Sylfaen" w:hAnsi="Sylfaen"/>
          <w:sz w:val="24"/>
          <w:szCs w:val="24"/>
        </w:rPr>
        <w:t>քաջքերը (քաջք - դևեր, ոգիներ)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տարցին                               - տանեն, կտանեն, պիտի տանեն, տանելու են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անդ                                      – այստեղ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կայցես                                 - մնաս, կմնաս, պիտի մնաս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զլոյս                                     - լույսը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մի տեսցես                          - չտեսնես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Ճիշտ կարդա այս բառերը.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ա)</w:t>
      </w:r>
      <w:r w:rsidRPr="0054406D">
        <w:rPr>
          <w:rFonts w:ascii="Sylfaen" w:hAnsi="Sylfaen"/>
          <w:i/>
          <w:sz w:val="24"/>
          <w:szCs w:val="24"/>
        </w:rPr>
        <w:t xml:space="preserve"> յորս, յԱզատն,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բ) </w:t>
      </w:r>
      <w:r w:rsidRPr="0054406D">
        <w:rPr>
          <w:rFonts w:ascii="Sylfaen" w:hAnsi="Sylfaen"/>
          <w:i/>
          <w:sz w:val="24"/>
          <w:szCs w:val="24"/>
        </w:rPr>
        <w:t>որոյ,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գ) </w:t>
      </w:r>
      <w:r w:rsidRPr="0054406D">
        <w:rPr>
          <w:rFonts w:ascii="Sylfaen" w:hAnsi="Sylfaen"/>
          <w:i/>
          <w:sz w:val="24"/>
          <w:szCs w:val="24"/>
        </w:rPr>
        <w:t xml:space="preserve">զքեզ, զլոյս: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Աշխարհաբար դարձրու հատվածը: Աշխարհաբար ինչպե՞ս կլինի`</w:t>
      </w:r>
      <w:r w:rsidRPr="0054406D">
        <w:rPr>
          <w:rFonts w:ascii="Sylfaen" w:hAnsi="Sylfaen"/>
          <w:i/>
          <w:sz w:val="24"/>
          <w:szCs w:val="24"/>
        </w:rPr>
        <w:t xml:space="preserve"> յորս հեծցիս </w:t>
      </w:r>
      <w:r w:rsidRPr="0054406D">
        <w:rPr>
          <w:rFonts w:ascii="Sylfaen" w:hAnsi="Sylfaen"/>
          <w:sz w:val="24"/>
          <w:szCs w:val="24"/>
        </w:rPr>
        <w:t xml:space="preserve">բառակապակցությունը: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Ինչպե՞ս ես հասկանում </w:t>
      </w:r>
      <w:r w:rsidRPr="0054406D">
        <w:rPr>
          <w:rFonts w:ascii="Sylfaen" w:hAnsi="Sylfaen"/>
          <w:i/>
          <w:sz w:val="24"/>
          <w:szCs w:val="24"/>
        </w:rPr>
        <w:t>զլոյս մի տեսցես</w:t>
      </w:r>
      <w:r w:rsidRPr="0054406D">
        <w:rPr>
          <w:rFonts w:ascii="Sylfaen" w:hAnsi="Sylfaen"/>
          <w:sz w:val="24"/>
          <w:szCs w:val="24"/>
        </w:rPr>
        <w:t xml:space="preserve"> արտահայտությունը: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Կազմիր նախադասություններ, որոնցում լույս տեսնել-ն ունենա տարբեր իմաստներ: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Կարդա` առանց կրկնելու ՅԱզատն ի վեր ի Մասիս տողը: Ի՞նչ է փոխվում: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***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lastRenderedPageBreak/>
        <w:t xml:space="preserve">ԺԹ) Զրուցեն զսմանէ եւ պառաւունք, եթէ արգելեալ կայ յայրի միում, կապեալ երկաթի շղթայիւք. եւ երկու շունք հանապազ կրծելով զշղթայսն` ջանայ ելանել եւ առնել վախճան աշխարհի. այլ ի ձայնէ կռանահարութեան դարբնաց զօրանան, ասեն, կապանքն: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Վասն որոյ եւ առ մերով իսկ ժամանակաւ բազումք ի դարբնաց, զհետ երթալով առասպելին` յաւուր միաշաբթւոջ երիցս կամ շորիցս բախեն զսալն, զի զօրասցին, ասեն, շղթայքն Արտաւազդայ: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կայ                     - կա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շղթայիւք           - շղթայյուք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ջանայ                - ջանա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միաշաբթւոջ     - միաշաբթվոջ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Արտաւազդայ  - Արտավազդա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զրուցեն                       - զրուցում են, պատմում են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զսմանէ                        –սրանից, սրա մասին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եթէ                              - </w:t>
      </w:r>
      <w:r w:rsidRPr="0054406D">
        <w:rPr>
          <w:rFonts w:ascii="Sylfaen" w:hAnsi="Sylfaen"/>
          <w:i/>
          <w:sz w:val="24"/>
          <w:szCs w:val="24"/>
        </w:rPr>
        <w:t xml:space="preserve">այստեղ` </w:t>
      </w:r>
      <w:r w:rsidRPr="0054406D">
        <w:rPr>
          <w:rFonts w:ascii="Sylfaen" w:hAnsi="Sylfaen"/>
          <w:sz w:val="24"/>
          <w:szCs w:val="24"/>
        </w:rPr>
        <w:t>թե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արգելեալ կայ           - </w:t>
      </w:r>
      <w:r w:rsidRPr="0054406D">
        <w:rPr>
          <w:rFonts w:ascii="Sylfaen" w:hAnsi="Sylfaen"/>
          <w:i/>
          <w:sz w:val="24"/>
          <w:szCs w:val="24"/>
        </w:rPr>
        <w:t xml:space="preserve">այստեղ` </w:t>
      </w:r>
      <w:r w:rsidRPr="0054406D">
        <w:rPr>
          <w:rFonts w:ascii="Sylfaen" w:hAnsi="Sylfaen"/>
          <w:sz w:val="24"/>
          <w:szCs w:val="24"/>
        </w:rPr>
        <w:t>փակված է, բանտարկված է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յայրի միում               - մի այրում(այր - քարանձավ)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կապեալ                      –կապված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շղթայիւք                    - շղթաներով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հանապազ                 – միշտ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զշղթայսն                   - շղթաները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ջանայ                         - ջանում է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առնել վախճան աշխարհի - աշխարհի վերջը տալ, աշխարհը վերացնել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այլ                              –</w:t>
      </w:r>
      <w:r w:rsidRPr="0054406D">
        <w:rPr>
          <w:rFonts w:ascii="Sylfaen" w:hAnsi="Sylfaen"/>
          <w:i/>
          <w:sz w:val="24"/>
          <w:szCs w:val="24"/>
        </w:rPr>
        <w:t xml:space="preserve"> այստեղ` </w:t>
      </w:r>
      <w:r w:rsidRPr="0054406D">
        <w:rPr>
          <w:rFonts w:ascii="Sylfaen" w:hAnsi="Sylfaen"/>
          <w:sz w:val="24"/>
          <w:szCs w:val="24"/>
        </w:rPr>
        <w:t>բայց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ի ձայնէ կռանահարութեան դարբնաց - դարբինների կռանահարության ձայնից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զօրանան                                - զօրանում են, ամրանում են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ասեն                                        - ասում են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վասն որոյ                               - որի պատճառով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առ մերով իսկ ժամանակաւ - մեր ժամանակներում իսկ, մեր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 ժամանակներում էլ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բազումք ի դարբնաց             - դարբիններից շատերը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զհետ երթալով առասպելին - հետևելով առասպելին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յաւուր միաշաբթւոջ               - կիրակի օրը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երիցս կամ չորիցս                  - երեք կամ չորս անգամ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բախեն                                       -</w:t>
      </w:r>
      <w:r w:rsidRPr="0054406D">
        <w:rPr>
          <w:rFonts w:ascii="Sylfaen" w:hAnsi="Sylfaen" w:cs="Sylfaen"/>
          <w:i/>
          <w:sz w:val="24"/>
          <w:szCs w:val="24"/>
        </w:rPr>
        <w:t xml:space="preserve"> այստեղ`</w:t>
      </w:r>
      <w:r w:rsidRPr="0054406D">
        <w:rPr>
          <w:rFonts w:ascii="Sylfaen" w:hAnsi="Sylfaen" w:cs="Sylfaen"/>
          <w:sz w:val="24"/>
          <w:szCs w:val="24"/>
        </w:rPr>
        <w:t xml:space="preserve"> խփում են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զի                                                - որ, որպեսզի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զօրասցին                                 </w:t>
      </w:r>
      <w:r w:rsidRPr="0054406D">
        <w:rPr>
          <w:rFonts w:ascii="Sylfaen" w:hAnsi="Sylfaen" w:cs="Sylfaen"/>
          <w:i/>
          <w:sz w:val="24"/>
          <w:szCs w:val="24"/>
        </w:rPr>
        <w:t>- այստեղ</w:t>
      </w:r>
      <w:r w:rsidRPr="0054406D">
        <w:rPr>
          <w:rFonts w:ascii="Sylfaen" w:hAnsi="Sylfaen" w:cs="Sylfaen"/>
          <w:sz w:val="24"/>
          <w:szCs w:val="24"/>
        </w:rPr>
        <w:t>` ամրանան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Նկատեցի՞ր` բառավերջում ինչպես է կարդացվում այ - 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Ճիշտ կարդա այս բառերը.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ա)</w:t>
      </w:r>
      <w:r w:rsidRPr="0054406D">
        <w:rPr>
          <w:rFonts w:ascii="Sylfaen" w:hAnsi="Sylfaen" w:cs="Sylfaen"/>
          <w:i/>
          <w:sz w:val="24"/>
          <w:szCs w:val="24"/>
        </w:rPr>
        <w:t xml:space="preserve"> զսմանէ, զշղթայսն, զհետ, զսալն,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բ) </w:t>
      </w:r>
      <w:r w:rsidRPr="0054406D">
        <w:rPr>
          <w:rFonts w:ascii="Sylfaen" w:hAnsi="Sylfaen" w:cs="Sylfaen"/>
          <w:i/>
          <w:sz w:val="24"/>
          <w:szCs w:val="24"/>
        </w:rPr>
        <w:t>արգելեալ, կապեալ, կռանահարութեան,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գ) </w:t>
      </w:r>
      <w:r w:rsidRPr="0054406D">
        <w:rPr>
          <w:rFonts w:ascii="Sylfaen" w:hAnsi="Sylfaen" w:cs="Sylfaen"/>
          <w:i/>
          <w:sz w:val="24"/>
          <w:szCs w:val="24"/>
        </w:rPr>
        <w:t>յայրի, յաւուր,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դ) </w:t>
      </w:r>
      <w:r w:rsidRPr="0054406D">
        <w:rPr>
          <w:rFonts w:ascii="Sylfaen" w:hAnsi="Sylfaen" w:cs="Sylfaen"/>
          <w:i/>
          <w:sz w:val="24"/>
          <w:szCs w:val="24"/>
        </w:rPr>
        <w:t>որոյ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Այս բառաձևերն ինչպե՞ս կլինեն աշխարհաբար: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պառաւունք, չունք, կապանքն, շղթայքն, զսալն: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Գրավոր փոխադրիր հատվածը: Ավելացրու նաև քո վերաբերմունքն այս պատմության նկատմամբ: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Գրավոր պատմիր Արտաշեսի և Արտավազդի մասին: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jc w:val="center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lastRenderedPageBreak/>
        <w:t>***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Ի) Ո՛ տայր ինձ զծուխ ծխանի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Եւ զառաւօտն նաւասարդի,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Զվազելն եղանց եւ զվարգելն եղջերուաց.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Մեք փող հարուաք ևւ թմբկի հարկանէաք,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Որպէս օրէն էր թագաւորաց: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Կարդա այսպես.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Եղջերուաց         - եղջերվաց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                              - ով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տայր                      - այստեղ` կտար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զծուխ ծխանի       - ծխանի ծուխը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ծխան                      - ծխնելույզ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Նաւասարդ           - հայոց հեթանոսական տոմարի առաջին ամիսը </w:t>
      </w:r>
      <w:r w:rsidRPr="0054406D">
        <w:rPr>
          <w:rFonts w:ascii="Sylfaen" w:hAnsi="Sylfaen" w:cs="Sylfaen"/>
          <w:i/>
          <w:sz w:val="24"/>
          <w:szCs w:val="24"/>
        </w:rPr>
        <w:t>(այստեղ`</w:t>
      </w:r>
      <w:r w:rsidRPr="0054406D">
        <w:rPr>
          <w:rFonts w:ascii="Sylfaen" w:hAnsi="Sylfaen" w:cs="Sylfaen"/>
          <w:sz w:val="24"/>
          <w:szCs w:val="24"/>
        </w:rPr>
        <w:t xml:space="preserve"> հեթանոսական տոն)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Եղանց                     - եղնիկների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եղջերուաց              - եղջերուների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մեք                           - մենք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փող հարուաք        - փող էինք փչում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թմբկի հարկանէաք - թմբուկ էինք զարկում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օրէն                           - օրենք, վայել, պատշաճ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թագաւորաց             - թագավորների(ն)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 xml:space="preserve">Ճիշտ կարդա այս բառերը.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զծուխ, զառաւօտն, զվազելն, զվարգելն: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Աշխարհաբար դարձրու այս բառակապակցությունները.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զառաւօտն Նաւասարդի, զվազելն եղանց, զվարգելն եղջերուաց: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Աշխարհաբար դարձրու հատվածը: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Դուրս գրիր պատկերավոր բառակապակցությունները: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Ըստ քեզ, ի՞նչ զգացում է արտահայտվում այս խոսքում: Պատճառաբանիր ասածդ: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Կարդա և փորձիր հասկանալ, թե ո՛վ է խոսողը: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Վարդան Այգեկցի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Արծիւ եւ նետ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Արծիւն երթայր յերկինս, եւ հարին զնա նետիւ: Եւ նա զարմացաւ, թէ ո՞վ զայս արար: Հայեցաւ եւ ետես զնետն` զփետուրն իւր եւ ասէ.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 - Վա՛յ ինձ, զի յինէն է պատճառ սպանման իմոյ: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երթայր            - գնում էր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յերկինս           - երկնքում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հարին              - խփեցին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զնա                  - նրան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նետիւ              - նետով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արար              - արեց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հայեցաւ          - նայեց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ետես                - տեսավ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իւր                    - իր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ասէ                  - ասում է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զի                     - որ, որովհետև, քանի որ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lastRenderedPageBreak/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Ճիշտ կարդա այս բառերը.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յերկինս, յինէն, իմոյ, զնա, զնետն, զփետուրն, իւր: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Աշխարհաբար դարձրու այս բառակապակցությունները.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զփետուրն իւր, պատճառ սպանման իմոյ: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Առակն աշխարհաբար դարձրու: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Կարդա առակն առանց երկրորդ նախադասության: Առակի բովանդակությունը փոխվե՞ց: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Բացատրիր </w:t>
      </w:r>
      <w:r w:rsidRPr="0054406D">
        <w:rPr>
          <w:rFonts w:ascii="Sylfaen" w:hAnsi="Sylfaen" w:cs="Sylfaen"/>
          <w:i/>
          <w:sz w:val="24"/>
          <w:szCs w:val="24"/>
        </w:rPr>
        <w:t>զարմացաւ</w:t>
      </w:r>
      <w:r w:rsidRPr="0054406D">
        <w:rPr>
          <w:rFonts w:ascii="Sylfaen" w:hAnsi="Sylfaen" w:cs="Sylfaen"/>
          <w:sz w:val="24"/>
          <w:szCs w:val="24"/>
        </w:rPr>
        <w:t xml:space="preserve"> բառի գործածությունը (բառը ճիշտ և տեղի՞ն է գործածված):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Առակի համառոտ փոխադրությունը գրաբար դարձրու (բառերի գրաբարյան դասավորությունն աշխատիր պահել).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Արծվին (զարծիւն) նետով խփեցին: Տեսնելով (տեսեալ) նետը` իր փետուրը, արծիվն ասում է.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 - Իմ սպանվելու պատճառն ինձանից է: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Գրիր մեկ նախադասությամբ` այս առակն ի՞նչ է ցույց տալիս (գրաբ. կլինի` Առակս զի՞նչ ցուցանէ: 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Նույն բովանդակությամբ այլ պատմություն գրիր (կա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Sylfaen"/>
          <w:sz w:val="24"/>
          <w:szCs w:val="24"/>
        </w:rPr>
        <w:t>մ կարդացած, լսած, կա</w:t>
      </w:r>
      <w:r w:rsidRPr="0054406D">
        <w:rPr>
          <w:rFonts w:ascii="Sylfaen" w:hAnsi="Sylfaen"/>
          <w:sz w:val="24"/>
          <w:szCs w:val="24"/>
        </w:rPr>
        <w:t>´</w:t>
      </w:r>
      <w:r w:rsidRPr="0054406D">
        <w:rPr>
          <w:rFonts w:ascii="Sylfaen" w:hAnsi="Sylfaen" w:cs="Sylfaen"/>
          <w:sz w:val="24"/>
          <w:szCs w:val="24"/>
        </w:rPr>
        <w:t xml:space="preserve">մ հորինած):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                                     Որսորդն եւ կաքաւն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Որսորդն կալաւ կաքաւ մի եւ կամէր զենուլ: Եւ ասէ կաքաւն. 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 - Մի՛ սպանանէր զիս, զի ես խաբեցից զբազում կաքաւս ու ածից յականատս քո: 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Եւ ասէ որսորդն. 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 - Այժմ ստուգիւ մեռցիս ի ձեռաց իմոց, զի զսիրելիս եւ զազգականս քո մատնես ի մահ: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կալաւ                  - բռնեց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զենուլ                  - մորթել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ասէ                      - ասում է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զիս                       - ինձ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 զի                        - որ, թե, որովհետև, որպեսզի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խաբեցից             - խաբեմ, կխաբեմ, պիտի խաբեմ, խաբելու եմ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ածից                    - բերեմ, կբերեմ, պիտի բերեմ, բերելու եմ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ականատ            - թակարդ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յականատ           - (դեպի) թակարդները, թակարդներում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ստուգիւ               - ստուգապես, իսկապես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մեռցիս                - մեռնես, կմեռնես, պիտի մեռնես, մեռնելու ես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ձեռաց              - ձեռքից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զսիրելիս            - սիրելիներին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զազգականս      - ազգականներին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մատնես             - մատնում ես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մահ                 - մահվան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 Հարցեր և առաջադրանքներ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Ճիշտ կարդա հետևյալ բառերը.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 xml:space="preserve">զբազում, զսիրելիս, յականատս: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Աշխարհաբար դարձրու հետևյալ բառերն ու բառակապակցությունները. 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կաքաւ մի, մի</w:t>
      </w:r>
      <w:r w:rsidRPr="0054406D">
        <w:rPr>
          <w:rFonts w:ascii="Sylfaen" w:hAnsi="Sylfaen"/>
          <w:i/>
          <w:sz w:val="24"/>
          <w:szCs w:val="24"/>
        </w:rPr>
        <w:t>´</w:t>
      </w:r>
      <w:r w:rsidRPr="0054406D">
        <w:rPr>
          <w:rFonts w:ascii="Sylfaen" w:hAnsi="Sylfaen" w:cs="Sylfaen"/>
          <w:i/>
          <w:sz w:val="24"/>
          <w:szCs w:val="24"/>
        </w:rPr>
        <w:t xml:space="preserve"> սպանաներ, զբազում կաքաւս, յականատս քո, ի ձեռաց իմոց, զսիրելիս եւ զազգականս քո: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Արտագրիր այս հարցերի պատասխանները.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Ի՞նչ բռնեց որսորդը: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Կաքավն ի՞նչ խոստացավ որսորդին: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Կաքավի խոստմանն ի՞նչ վերաբերմունք ցույց տվեց որսորդը: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Առակն աշխարհաբար դարձրու: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Ինչպիսի՞ն է կաքավը (բնութագրիր կաքավին): Ինչ է ցույց տալիս առակը: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 xml:space="preserve">Նույն բովանդակությամբ պատմություն հորինիր, որի հերոսները միայն մարդիկ են: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Վարդան Այգեկցի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Կտակ վասն գանձի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Իմաստասէր ոմն աղքատ ունէր ծոյլ որդիս եւ ի ժամ մահուն կոչեաց զորդիսն եւ ասէ. 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 - Ո՛վ որդեակք, բազում գանձ կայ պահեալ ի հարցն իմոց յայգին մեր, իսկ զտեղին ոչ ցուցանեմ ձեզ, այլ որ աշխատի ևւ խորագոյն փորէ, նա գտանէ զգանձն: 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Եւ յետ մահուն հօրն, սկսան որդիքն ջանալ մեծաւ աշխատութեամբ եւ խորագոյն վարէին, եւ ամէն մէկ իւրն ջանայր, զի ինքն գտցէ զգանձն: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Եւ սկսաւ այգին աճիլ եւ զօրանալ եւ ետ բազում պտուղ եւ ելից զնոսա գանձիւ: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ոմն                    - մի մարդ, մեկը (ոմն աղքատ – մի աղքատ մարդ)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որդիս                - որդիներ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ժամ մահուն - մահվան ժամին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կոչեաց              - կանչեց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զորդիսն            - որդիներին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որդեակք           - որդյակներ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պահեալ            - պահված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հարցն իմոց   - իմ հայրերից, իմ հայրերի կողմից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յայգին                - այգում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զտեղին              - տեղը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ոչ ցուցանեմ      - ցույց չեմ տալիս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որ                                       - ով, ով որ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խորագոյն                         - ավելի խոր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փորէ                                  - այստեղ` փորի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գտանէ                               - այստեղ` կգտնի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յետ մահուան հօրն         - հոր մահվանից հետո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մեծաւ աշխատութեամբ - մեծ չարչարանքով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վարէին                              - վարում էին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իւր ջանայր                        - ինքն էր ջանում (ձգտում էր)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զի                                         - որ, որպեսզի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գտցէ                                    - գտնի, կգտնի, պիտի գտնի, գտնելու է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ետ                                        - տվեց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ելից                                      - լցրեց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զնոսա                                 - նրանց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գանձիւ                                - գանձով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Ճիշտ կարդա այս բառերն ու բառակապակցությունները.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Կոչեաց, որդեակք, պահեալ, աշխատութեամբ, յայգին, յետ, զտեղին, զգանձն, զնոսա, մահուան, խորագոյն, իւրն: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Հետևյալ բառերն ու բառակապակցություններն աշխարհաբար դարձրու.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ասէ, որդիքն, սկսան, յայգին մեր, զգանձն, սկսաւ, բազում պտուղ, ետ բազում պտուղ: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Աշխարահաբար դարձրու առակը: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Ինչի՞ց է երևում հոր իմաստասեր լինելը: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Մեկ նախադասությամբ գրիր` ի՞նչ է ցույց տալիս առակը: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Վարդան Այգեկցի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>Առիւծ եւ աղուէս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Առիւծ մի կորիւն ծնաւ, եւ ժողովեցան կենդանիքն ի տես եւ յուրախութիւն: Գայ աղուէսն ի մէջ բազմամբոխին եւ մեծահանդիսիւ նախատեաց զառիւծն յատեանն բարձր ձայնիւ եւ անարգեաց, թէ`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 - Ա՞յդ է քո կարողութիւնդ, զի մի՛ կորիւն ծնանիս եւ ոչ բազում: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Պատասխանի ետ առիւծն հանդարտաբար եւ ասէ. </w:t>
      </w:r>
    </w:p>
    <w:p w:rsidR="007D7DAB" w:rsidRPr="0054406D" w:rsidRDefault="007D7DAB" w:rsidP="007D7DAB">
      <w:pPr>
        <w:spacing w:line="276" w:lineRule="auto"/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lastRenderedPageBreak/>
        <w:t xml:space="preserve"> - Այո՛, մի՛ կորիւն ծնանիմ, բայց առիւծ ծնանիմ եւ ոչ աղուէս քան զքեզ: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տես եւ յուրախութիւն                 - տեսնելու և ուրախանալու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Գայ                                                     - գալիս է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ի մէջ բազմամբոխին                       - բազմամբոխի (հավաքվածների մեջ)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մեծահանդիսիւ               </w:t>
      </w:r>
      <w:r w:rsidRPr="0054406D">
        <w:rPr>
          <w:rFonts w:ascii="Sylfaen" w:hAnsi="Sylfaen" w:cs="Sylfaen"/>
          <w:i/>
          <w:sz w:val="24"/>
          <w:szCs w:val="24"/>
        </w:rPr>
        <w:t xml:space="preserve"> - այստեղ</w:t>
      </w:r>
      <w:r w:rsidRPr="0054406D">
        <w:rPr>
          <w:rFonts w:ascii="Sylfaen" w:hAnsi="Sylfaen" w:cs="Sylfaen"/>
          <w:sz w:val="24"/>
          <w:szCs w:val="24"/>
        </w:rPr>
        <w:t>` հանդիսականների ներկայությամբ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զառիւծն                                             - առյուծին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ծնանիս                                               - ծնում ես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պատասխանի ետ                             - պատասխան տվեց, պատասխանեց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ասէ                                                      - ասում է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ծնանիմ                                               - ծնում եմ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Ճիշտ կարդա այս բառերը.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Զքեզ, առիւծ, կորիւն, կարողութիւն, յուրախութիւն, յատեանն, գայ, աղուէս, նախատեաց, անարգեաց: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Այս բառերն ու բառակապակցություններն աշխարհաբար դարձրու.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կենդանիքն, ծնաւ, ժողովեցան, նախատեաց, անարգեաց, բարձր ձայնիւ, ոչ աղուէս քան զքեզ: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Գրաբար դարձրու առակի համառոտ փոխադրությունը.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Առյուծը մի կորյուն ծնեց, և աղվեսը նախատեց նրան (զնա), որ մի</w:t>
      </w:r>
      <w:r w:rsidRPr="0054406D">
        <w:rPr>
          <w:rFonts w:ascii="Sylfaen" w:hAnsi="Sylfaen"/>
          <w:sz w:val="24"/>
          <w:szCs w:val="24"/>
        </w:rPr>
        <w:t xml:space="preserve">´ </w:t>
      </w:r>
      <w:r w:rsidRPr="0054406D">
        <w:rPr>
          <w:rFonts w:ascii="Sylfaen" w:hAnsi="Sylfaen" w:cs="Sylfaen"/>
          <w:sz w:val="24"/>
          <w:szCs w:val="24"/>
        </w:rPr>
        <w:t xml:space="preserve">կորյուն է ծնում և ոչ բազում: Իսկ առյուծը պատասխանեց.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- Մի կորիւն եմ ծնում, բայց առիւծ: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Ի՞նչ է ցույց տալիս առակը: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Նույն բովանդակությամբ մի պատմություն գրիր, որի հերոսները մարդիկ են: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lastRenderedPageBreak/>
        <w:t>Մխիթար Գոշ</w:t>
      </w:r>
    </w:p>
    <w:p w:rsidR="007D7DAB" w:rsidRPr="0054406D" w:rsidRDefault="007D7DAB" w:rsidP="007D7DAB">
      <w:pPr>
        <w:rPr>
          <w:rFonts w:ascii="Sylfaen" w:hAnsi="Sylfaen" w:cs="Sylfaen"/>
          <w:b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 xml:space="preserve">                                       </w:t>
      </w:r>
      <w:r w:rsidRPr="0054406D">
        <w:rPr>
          <w:rFonts w:ascii="Sylfaen" w:hAnsi="Sylfaen" w:cs="Sylfaen"/>
          <w:b/>
          <w:sz w:val="24"/>
          <w:szCs w:val="24"/>
        </w:rPr>
        <w:t xml:space="preserve"> Արջ եւ մրջիւն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b/>
          <w:sz w:val="24"/>
          <w:szCs w:val="24"/>
        </w:rPr>
        <w:t xml:space="preserve">Զբոյն մրջեան արջ փորէր եւ լեզուաւ ժողովէր եւ ուտէր: Եւ հնարի մրջիւն սատակել զնա: Երթեալ առ պիշակ եւ գոռեխ եւ մժեխ եւ շանաճանճ եւ բրէտ եւ առ նմանք սոցին, եւ աղաչէ օգնել իբր ազգայինք: Ցաւակցեն` հարկանեն զաչս եւ զլսելիս արջուն, եւ հարկանէ գլուխ զքարի, եւ նեխի եւ որդունք եւս ծնանին: Եւ ի սասկութենէ ցաւոց` զբերան բացեալ գոչէր, եւ նոցա մտեալ յորովայնն` խոցոտեն զաղիսն, եւ նեղեալ դիմէ ի հոսանս ջրոյ, եւ այնչափ ի ներքս մտեալ` հեղձանի: 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  <w:r w:rsidRPr="0054406D">
        <w:rPr>
          <w:rFonts w:ascii="Sylfaen" w:hAnsi="Sylfaen" w:cs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 w:cs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մրջեան               - մրջյունի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փորէր                 - փորում էր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ժողովէր              - ժողովում էր (հավաքում էր)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ուտէր                  - ուտում էր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հնարի                  - հնարում է, հնար է գտնում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սատակել             - սպանել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երթեալ                 - գնացել, գնացած, գնալով (այստեղ` գնում է)</w:t>
      </w:r>
    </w:p>
    <w:p w:rsidR="007D7DAB" w:rsidRPr="0054406D" w:rsidRDefault="007D7DAB" w:rsidP="007D7DAB">
      <w:pPr>
        <w:rPr>
          <w:rFonts w:ascii="Sylfaen" w:hAnsi="Sylfaen" w:cs="Sylfaen"/>
          <w:sz w:val="24"/>
          <w:szCs w:val="24"/>
        </w:rPr>
      </w:pPr>
      <w:r w:rsidRPr="0054406D">
        <w:rPr>
          <w:rFonts w:ascii="Sylfaen" w:hAnsi="Sylfaen" w:cs="Sylfaen"/>
          <w:sz w:val="24"/>
          <w:szCs w:val="24"/>
        </w:rPr>
        <w:t>պիծակ, գոռեխ, մժեխ, շանաճանճ, բրետ - միջատներ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գոռեխ եւ մժեղ եւ շնաճանճ եւ բրետ - պիծակի, գոռեխի, մժեղի, շնաճանճի և բրետի մոտ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առ նմանք սոցին     - սրանց նմանների մոտ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աղաչէ                       - աղաչում է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ազգայինք                 - ազգայիններ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ցաւակցեն                 - ցավակցում են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հարկանեմ               - 1. Խփել, ծեծել, տանջել 2. Վիրավորել, խոցել, խայթել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հարկանեն                - խայթում են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հարկանէ                   - խփում է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նեխի                           - նեխում է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որդունք                      - որդեր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եւս                               - նաև, էլ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ծնանին                       - ծնվում են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սաստկութենէ        - սաստկությունից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ցաւոց                          - ցավերի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բացեալ                       - բացած, բացելով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գոչէր                           - գոչում էր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նոցա մտեալ յորովայնն - նրանք մտնելով որովայնը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lastRenderedPageBreak/>
        <w:t>խոցոտեն                    - խոցոտում են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զաղիսն                       - աղիները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նեղեալ                        - նեղված, նեղվելով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դիմէ                            - </w:t>
      </w:r>
      <w:r w:rsidRPr="0054406D">
        <w:rPr>
          <w:rFonts w:ascii="Sylfaen" w:hAnsi="Sylfaen"/>
          <w:i/>
          <w:sz w:val="24"/>
          <w:szCs w:val="24"/>
        </w:rPr>
        <w:t xml:space="preserve">այստեղ` </w:t>
      </w:r>
      <w:r w:rsidRPr="0054406D">
        <w:rPr>
          <w:rFonts w:ascii="Sylfaen" w:hAnsi="Sylfaen"/>
          <w:sz w:val="24"/>
          <w:szCs w:val="24"/>
        </w:rPr>
        <w:t>գնում է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հոսանս ջրոյ            - ջրի հոսանքին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այնչափ ներքս մտեալ - </w:t>
      </w:r>
      <w:r w:rsidRPr="0054406D">
        <w:rPr>
          <w:rFonts w:ascii="Sylfaen" w:hAnsi="Sylfaen"/>
          <w:i/>
          <w:sz w:val="24"/>
          <w:szCs w:val="24"/>
        </w:rPr>
        <w:t xml:space="preserve">այստեղ` </w:t>
      </w:r>
      <w:r w:rsidRPr="0054406D">
        <w:rPr>
          <w:rFonts w:ascii="Sylfaen" w:hAnsi="Sylfaen"/>
          <w:sz w:val="24"/>
          <w:szCs w:val="24"/>
        </w:rPr>
        <w:t>այնքան խորն է մտնում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հեղձանի                         - խեղդվում է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Ճիշտ կարդա այս բառերը.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զբոյն, մրջեան, լեզուաւ, մրջիւն, զնա, երթեալ, զլսելիս, զքարի, զբերան, բացեալ, մտեալ, նեղեալ, յորովայնն, ջրոյ: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Աշխարհաբար դարձրու հետևյալ բառակապակցությունները.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զբոյն մրջեան, զաչս եւ զլսելիս արջուն, ի սաստկութենէ ցաւոց: 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Բարձրաձայն կարդա առակը`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) հանելով բոլոր </w:t>
      </w:r>
      <w:r w:rsidRPr="0054406D">
        <w:rPr>
          <w:rFonts w:ascii="Sylfaen" w:hAnsi="Sylfaen" w:cs="Arial LatArm"/>
          <w:bCs/>
          <w:i/>
          <w:iCs/>
          <w:sz w:val="24"/>
          <w:szCs w:val="24"/>
        </w:rPr>
        <w:t xml:space="preserve">եւ </w:t>
      </w:r>
      <w:r w:rsidRPr="0054406D">
        <w:rPr>
          <w:rFonts w:ascii="Sylfaen" w:hAnsi="Sylfaen" w:cs="Arial LatArm"/>
          <w:bCs/>
          <w:iCs/>
          <w:sz w:val="24"/>
          <w:szCs w:val="24"/>
        </w:rPr>
        <w:t>- երը և համապատասխանաբար փոխելով հնչերանգը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բ) ինչպես գրված է, պահպանելով բոլոր </w:t>
      </w:r>
      <w:r w:rsidRPr="0054406D">
        <w:rPr>
          <w:rFonts w:ascii="Sylfaen" w:hAnsi="Sylfaen" w:cs="Arial LatArm"/>
          <w:b/>
          <w:bCs/>
          <w:iCs/>
          <w:sz w:val="24"/>
          <w:szCs w:val="24"/>
        </w:rPr>
        <w:t>եւ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 - երը: Ի՞նչ տարբերություն նկատեցիր: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Աշխարհաբար դարձրու առակը: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Ի՞նչ է ցույց տալիս առակը: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Նույն բովանդակությամբ պատմություն հորինիր այլ կենդանիների մասին: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Ինքդ վերնագրիր այս առակը: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ԾԵՐ ՈՄՆ ԵՒ ՄԱՀ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>Ի միում աւուրց ծեր ոմն հատեալ փայտ յանտառէ եւ բարձեալ յուս իւր բերէր ի տուն. այլ պարտասեալ զօանապարհայն` հարկեցավ դնե յերկիր զբեռն իւր եւ սկսայ յօգնութիւն կարդալ զՄահ: Եւ ահա հանդիման եկն եւ երեւեցավ Մահ եւ եհարց ցնա` եթէ առ ի</w:t>
      </w: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՞նչ կոչէր զնա: Յայնժամ զահի հարեալ` պատասխանի ետ նմա ծերն եւ ասէ.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 - Զի տացես յուս զբեռն իմ: 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 միում աւուրց                 - մի օր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ծեր ոմն                               - մի ծերունի, մի ծեր մարդ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հատեալ                              - կտրած, կտրելով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յանտառէ                             - անտառից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յուս                                       - ուսին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բերէր                                    - բերում էր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այլ                                         - </w:t>
      </w:r>
      <w:r w:rsidRPr="0054406D">
        <w:rPr>
          <w:rFonts w:ascii="Sylfaen" w:hAnsi="Sylfaen"/>
          <w:i/>
          <w:sz w:val="24"/>
          <w:szCs w:val="24"/>
        </w:rPr>
        <w:t xml:space="preserve">այստեղ` </w:t>
      </w:r>
      <w:r w:rsidRPr="0054406D">
        <w:rPr>
          <w:rFonts w:ascii="Sylfaen" w:hAnsi="Sylfaen"/>
          <w:sz w:val="24"/>
          <w:szCs w:val="24"/>
        </w:rPr>
        <w:t>և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պարտասեալ                      - հոգնած, հոգնելով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զճանապարհայն                - ճանապարհին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հարկեցաւ                            - հարկադրվեց, ստիպված եղավ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երկիր                                    - </w:t>
      </w:r>
      <w:r w:rsidRPr="0054406D">
        <w:rPr>
          <w:rFonts w:ascii="Sylfaen" w:hAnsi="Sylfaen"/>
          <w:i/>
          <w:sz w:val="24"/>
          <w:szCs w:val="24"/>
        </w:rPr>
        <w:t xml:space="preserve">այստեղ` </w:t>
      </w:r>
      <w:r w:rsidRPr="0054406D">
        <w:rPr>
          <w:rFonts w:ascii="Sylfaen" w:hAnsi="Sylfaen"/>
          <w:sz w:val="24"/>
          <w:szCs w:val="24"/>
        </w:rPr>
        <w:t>գետին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յերկիր                                   - գետնին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lastRenderedPageBreak/>
        <w:t>յօգնութիւն                           - օգնության, օգնության համար, օգնելու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կարդալ                                - կանչել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զՄահ  </w:t>
      </w:r>
      <w:r w:rsidRPr="0054406D">
        <w:rPr>
          <w:rFonts w:ascii="Sylfaen" w:hAnsi="Sylfaen"/>
          <w:b/>
          <w:sz w:val="24"/>
          <w:szCs w:val="24"/>
        </w:rPr>
        <w:t xml:space="preserve">                                  </w:t>
      </w:r>
      <w:r w:rsidRPr="0054406D">
        <w:rPr>
          <w:rFonts w:ascii="Sylfaen" w:hAnsi="Sylfaen"/>
          <w:sz w:val="24"/>
          <w:szCs w:val="24"/>
        </w:rPr>
        <w:t>- Մահին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յանդիման եկն           - դիմացից եկավ, ընդառաջ եկավ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եհարց                          - հարցրեց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ցնա                              - նրան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եթէ                               - </w:t>
      </w:r>
      <w:r w:rsidRPr="0054406D">
        <w:rPr>
          <w:rFonts w:ascii="Sylfaen" w:hAnsi="Sylfaen"/>
          <w:i/>
          <w:sz w:val="24"/>
          <w:szCs w:val="24"/>
        </w:rPr>
        <w:t xml:space="preserve">այստեղ` </w:t>
      </w:r>
      <w:r w:rsidRPr="0054406D">
        <w:rPr>
          <w:rFonts w:ascii="Sylfaen" w:hAnsi="Sylfaen"/>
          <w:sz w:val="24"/>
          <w:szCs w:val="24"/>
        </w:rPr>
        <w:t>թե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առ ի</w:t>
      </w:r>
      <w:r w:rsidRPr="0054406D">
        <w:rPr>
          <w:rFonts w:ascii="Sylfaen" w:hAnsi="Sylfaen" w:cs="Arial LatArm"/>
          <w:bCs/>
          <w:iCs/>
          <w:sz w:val="24"/>
          <w:szCs w:val="24"/>
        </w:rPr>
        <w:t>՞նչ                        - ինչի՞ համար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կոչէր                            - կանչում էր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զնա                               - նրան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յայնժամ                       - այդ ժամանակ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զահի հարեալ             - ահաբեկված, ահաբեկվելով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պատասխանի ետ      - պատասխան տվեց, պատասխանեց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 xml:space="preserve">տացես  </w:t>
      </w:r>
      <w:r w:rsidRPr="0054406D">
        <w:rPr>
          <w:rFonts w:ascii="Sylfaen" w:hAnsi="Sylfaen" w:cs="Arial LatArm"/>
          <w:b/>
          <w:bCs/>
          <w:iCs/>
          <w:sz w:val="24"/>
          <w:szCs w:val="24"/>
        </w:rPr>
        <w:t xml:space="preserve">                        </w:t>
      </w:r>
      <w:r w:rsidRPr="0054406D">
        <w:rPr>
          <w:rFonts w:ascii="Sylfaen" w:hAnsi="Sylfaen" w:cs="Arial LatArm"/>
          <w:bCs/>
          <w:iCs/>
          <w:sz w:val="24"/>
          <w:szCs w:val="24"/>
        </w:rPr>
        <w:t>- տաս, կտաս, պիտի տաս, տալու ես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Ճիշտ կարդա այս բառերը. 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զճանապարհայն, զբեռն, զՄահ, զնա, հատեալ, բարձեալ, պարտասեալ, զահի հարեալ, յանտառէ, յուս, յերկիր, յօգնութիւն, յանդիման, յայնժամ, իւր: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Աշխարհաբար դարձրու այդ բառերն ու բառակապակցությունները. 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բարձեալ, բարձեալ յուս իւր, զբեռն իւր, երեւեցաւ, ասէ, զբեռն իմ: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Գտի՛ր և արտագրի՛ր հարցերի պատասխանները.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</w:t>
      </w:r>
      <w:r w:rsidRPr="0054406D">
        <w:rPr>
          <w:rFonts w:ascii="Sylfaen" w:hAnsi="Sylfaen" w:cs="Arial LatArm"/>
          <w:bCs/>
          <w:iCs/>
          <w:sz w:val="24"/>
          <w:szCs w:val="24"/>
        </w:rPr>
        <w:t>՞</w:t>
      </w:r>
      <w:r w:rsidRPr="0054406D">
        <w:rPr>
          <w:rFonts w:ascii="Sylfaen" w:hAnsi="Sylfaen"/>
          <w:sz w:val="24"/>
          <w:szCs w:val="24"/>
        </w:rPr>
        <w:t xml:space="preserve">նչ արեց հոգնած ծերը: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</w:t>
      </w:r>
      <w:r w:rsidRPr="0054406D">
        <w:rPr>
          <w:rFonts w:ascii="Sylfaen" w:hAnsi="Sylfaen" w:cs="Arial LatArm"/>
          <w:bCs/>
          <w:iCs/>
          <w:sz w:val="24"/>
          <w:szCs w:val="24"/>
        </w:rPr>
        <w:t>՞</w:t>
      </w:r>
      <w:r w:rsidRPr="0054406D">
        <w:rPr>
          <w:rFonts w:ascii="Sylfaen" w:hAnsi="Sylfaen"/>
          <w:sz w:val="24"/>
          <w:szCs w:val="24"/>
        </w:rPr>
        <w:t xml:space="preserve">նչ հարցրեց Մահը: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</w:t>
      </w:r>
      <w:r w:rsidRPr="0054406D">
        <w:rPr>
          <w:rFonts w:ascii="Sylfaen" w:hAnsi="Sylfaen" w:cs="Arial LatArm"/>
          <w:bCs/>
          <w:iCs/>
          <w:sz w:val="24"/>
          <w:szCs w:val="24"/>
        </w:rPr>
        <w:t>՞</w:t>
      </w:r>
      <w:r w:rsidRPr="0054406D">
        <w:rPr>
          <w:rFonts w:ascii="Sylfaen" w:hAnsi="Sylfaen"/>
          <w:sz w:val="24"/>
          <w:szCs w:val="24"/>
        </w:rPr>
        <w:t xml:space="preserve">նչ պատասխանեց ծերունին: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Աշխարհաբար դարձրու առակը: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Անտառից ուսով փայտ բերող մի ծերունի…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</w:t>
      </w:r>
      <w:r w:rsidRPr="0054406D">
        <w:rPr>
          <w:rFonts w:ascii="Sylfaen" w:hAnsi="Sylfaen" w:cs="Arial LatArm"/>
          <w:bCs/>
          <w:iCs/>
          <w:sz w:val="24"/>
          <w:szCs w:val="24"/>
        </w:rPr>
        <w:t>՞</w:t>
      </w:r>
      <w:r w:rsidRPr="0054406D">
        <w:rPr>
          <w:rFonts w:ascii="Sylfaen" w:hAnsi="Sylfaen"/>
          <w:sz w:val="24"/>
          <w:szCs w:val="24"/>
        </w:rPr>
        <w:t xml:space="preserve">նչ է ցույց տալիս առակը: 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Առակի համար նոր վերնագիր մտածիր: 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br/>
      </w:r>
      <w:r w:rsidRPr="0054406D">
        <w:rPr>
          <w:rFonts w:ascii="Sylfaen" w:hAnsi="Sylfaen"/>
          <w:b/>
          <w:sz w:val="24"/>
          <w:szCs w:val="24"/>
        </w:rPr>
        <w:t xml:space="preserve"> ՄԽԻԹԱՐ ԳՈՇ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            ԹՌՉՈՒՆ ԹԱԳԱՒՈՐԻՆ ԵՒ ՁԻ ԱՐՔԱՅԻՆ ՅՈՒՆԱՑ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Թագաւորին հնդկաց էր թռչուն ինչ, որ արկանէր մարգարիտ եւ ականս իբրեւ զձու: Եւ լուեալ արքային յունաց` այնմ ցանկացաւ, եւ առաքեաց հրեշտակ եւ խնդրեաց, եւ նա ետ: Սակայն եւ նա հայցեաց զձի նորա, որ երագութեամբ անցանէր ընդ թռչունս: Եւ թէպէտ ծանր էին միմեանց խնդիրքն, անյապաղ երկաքանչիւրքն կատարէին: Եվ գալ հաւուն ի Յոյնս` ըստ օրինակի այլոց ածէ ձու: Եւ ձիոյն երթեալ ի Հնդիկս` կաղայր, եւ ոչ բնաւ արշաւէր: Դարձուցանէ թագաւորն հնդկաց զերիւարն, մեղադրելով յոյժ: Եւ նմանապէս` ամբաստանելով զթռչունն: Եւ իւրաքանչիւրքն յինքեանցն երթեալ տեղիս` լինէին ըստ առաջին օրինակին: </w:t>
      </w:r>
    </w:p>
    <w:p w:rsidR="007D7DAB" w:rsidRPr="0054406D" w:rsidRDefault="007D7DAB" w:rsidP="007D7DAB">
      <w:pPr>
        <w:pStyle w:val="NoSpacing"/>
        <w:rPr>
          <w:rFonts w:ascii="Sylfaen" w:hAnsi="Sylfaen"/>
          <w:b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pStyle w:val="NoSpacing"/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թագաւորին հնդկաց էր թռչուն ինչ - հնդկաց թագավորը մի թռչուն ուներ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արկաներ                                             - </w:t>
      </w:r>
      <w:r w:rsidRPr="0054406D">
        <w:rPr>
          <w:rFonts w:ascii="Sylfaen" w:hAnsi="Sylfaen"/>
          <w:i/>
          <w:sz w:val="24"/>
          <w:szCs w:val="24"/>
        </w:rPr>
        <w:t xml:space="preserve">այստեղ` </w:t>
      </w:r>
      <w:r w:rsidRPr="0054406D">
        <w:rPr>
          <w:rFonts w:ascii="Sylfaen" w:hAnsi="Sylfaen"/>
          <w:sz w:val="24"/>
          <w:szCs w:val="24"/>
        </w:rPr>
        <w:t>ածում էր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ականս                                                  - ակներ</w:t>
      </w:r>
      <w:r w:rsidRPr="0054406D">
        <w:rPr>
          <w:rFonts w:ascii="Sylfaen" w:hAnsi="Sylfaen" w:cs="Arial LatArm"/>
          <w:bCs/>
          <w:iCs/>
          <w:sz w:val="24"/>
          <w:szCs w:val="24"/>
        </w:rPr>
        <w:t xml:space="preserve"> (թանկարժեք քարեր)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լուեալ արքային յունաց                     - հունաց արքան լսելով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այնմ                                                       - այն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առաքեմ                                                 - ուղարկել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հրեշտակ                                               - պատգամավոր, դեսպան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ետ                                                           - տվեց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հայցեաց                                                 - հայցեց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երագութիւն                                           - արագություն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անցանէր ընդ թռչունս                         - թռչուններից անցնում էր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խնդիրքն                                                 - խնդրանքները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երկաքանչիւրն                                    - երկուսից յուրաքանչյուրը, երկուսն էլ</w:t>
      </w:r>
    </w:p>
    <w:p w:rsidR="007D7DAB" w:rsidRPr="0054406D" w:rsidRDefault="007D7DAB" w:rsidP="007D7DAB">
      <w:pPr>
        <w:pStyle w:val="NoSpacing"/>
        <w:rPr>
          <w:rFonts w:ascii="Sylfaen" w:hAnsi="Sylfaen" w:cs="Arial LatArm"/>
          <w:bCs/>
          <w:iCs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կատարէին                                     - կատարում էին, (</w:t>
      </w:r>
      <w:r w:rsidRPr="0054406D">
        <w:rPr>
          <w:rFonts w:ascii="Sylfaen" w:hAnsi="Sylfaen" w:cs="Arial LatArm"/>
          <w:bCs/>
          <w:i/>
          <w:iCs/>
          <w:sz w:val="24"/>
          <w:szCs w:val="24"/>
        </w:rPr>
        <w:t xml:space="preserve">այստեղ` </w:t>
      </w:r>
      <w:r w:rsidRPr="0054406D">
        <w:rPr>
          <w:rFonts w:ascii="Sylfaen" w:hAnsi="Sylfaen" w:cs="Arial LatArm"/>
          <w:bCs/>
          <w:iCs/>
          <w:sz w:val="24"/>
          <w:szCs w:val="24"/>
        </w:rPr>
        <w:t>կատարեցին)</w:t>
      </w:r>
    </w:p>
    <w:p w:rsidR="007D7DAB" w:rsidRPr="0054406D" w:rsidRDefault="007D7DAB" w:rsidP="007D7DAB">
      <w:pPr>
        <w:pStyle w:val="NoSpacing"/>
        <w:rPr>
          <w:rFonts w:ascii="Sylfaen" w:hAnsi="Sylfaen"/>
          <w:sz w:val="24"/>
          <w:szCs w:val="24"/>
        </w:rPr>
      </w:pPr>
      <w:r w:rsidRPr="0054406D">
        <w:rPr>
          <w:rFonts w:ascii="Sylfaen" w:hAnsi="Sylfaen" w:cs="Arial LatArm"/>
          <w:bCs/>
          <w:iCs/>
          <w:sz w:val="24"/>
          <w:szCs w:val="24"/>
        </w:rPr>
        <w:t>ի Յոյնս                                                         - Հունաստան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հաւ                                                               - թռչուն, հավք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գալ հաւուն ի Յոյնս                                - գալով Հունաստան թռչունը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այլոց                                                            - ուրիշների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ածէ                                                               - ածում է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ձիոյն երթեալ ի Հնդիկս                             - գնալով Հնդկաստան ձին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կաղայր                                                         - կաղում էր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ոչ արշաւեր                                                  - չէր արշավում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դարձուցանէ                                                - դարձնում է, վերադարձնում է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զերիւարն                                                     - երիվարը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յոյժ                                                                 - շատ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յինքեանցն երթեալ տեղիս                        - գնալով իրենց տեղերը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լինէին                                                            - լինում էին / </w:t>
      </w:r>
      <w:r w:rsidRPr="0054406D">
        <w:rPr>
          <w:rFonts w:ascii="Sylfaen" w:hAnsi="Sylfaen"/>
          <w:i/>
          <w:sz w:val="24"/>
          <w:szCs w:val="24"/>
        </w:rPr>
        <w:t>այստեղ</w:t>
      </w:r>
      <w:r w:rsidRPr="0054406D">
        <w:rPr>
          <w:rFonts w:ascii="Sylfaen" w:hAnsi="Sylfaen"/>
          <w:sz w:val="24"/>
          <w:szCs w:val="24"/>
        </w:rPr>
        <w:t>` եղան/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ըստ առաջին օրինակին                             - առաջվա նման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Հարցեր և առաջադրանքներ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Ճիշտ կարդա այս բառերը.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զձու, զձի, զթռչուն, լուեալ, խնդրեաց, հայցեաց, առաքեաց, երագութեամբ, երթեալ, յունաց, ի Յոյնս, յոյժ, յինքեացն, ձիոյն, երկաքանչիւրքն, իւրաքանչիւրքն: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Տրված բառերն ու բառակապակցություններն աշխարհաբար դարձրու. 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 xml:space="preserve">Թագաւոր հնդկաց, արքայ յունաց, առաքեաց, խնդրեաց, հայցեաց, զձի նորա, ի Հնդիկս: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Առակից դուրս գրիր հետևյալ հարցերի պատասխանները.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Ինչպիսի՞ ն էր հնդկաց թագավորի թռչունը: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Ինչպիսի՞ ն էր հունաց արքայի ձին: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Ի՞ նչ էր անում թռչունը Հունաստանում: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Ե՞ րբ է ձին կաղում և չի կարողանում արշավել: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Աշխարհաբար դարձրու առակը: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Արքաները տվեցի՞ ն իրենց սիրելի կենդանիները նրան, ով խնդրում էր: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Արքաները ստացա՞ ն այն, ինչ ուզում էին: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Լրացրու առակի համառոտ փոխադրությունը.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Հունաց արքան հնդկաց թագավորից խխնդրեց նրա թռչունը, որը……………. . : Հնդկաց թագավորն էլ փոխարենն ուզեց հունաց արքայի ձին, որը…………………. . : Նրանք միմյանց չմերժեցին: Սակայն հավքը և ձին…………………: Արքաներն իրար մեղադրելով վերադարձրին ընծաները, և ……………. 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Ի՞ նչ է ցույց տալիս առակը: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            ԿԻՆ ԻՆՔՆԱՀԱՒԱՆ ԵՒ ԿԱՄԱՊԱՇՏ` ԳԵՏԱՏԱՐ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Դարձեալ այլ ոմն ունէր կին խիստ ինքնահաւան եւ կամապաշտ, եւ յորժամ անկաւ ի գետ եւ խեղդեցաւ, այրն խնդրէր զնա` ընդդէմ ջրոյն գնալով: Հարցին ցնա մարդիկ.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- Վասն է՞ ր ընդդէմ ջրոյդ խնդրէք: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Պատասխանի ետ.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- Կին իմ հանապազ էր հակառակ բերանով եւ արեամբ: Արդ զոր օրինակ առնէր ի կենդանութեանն, նոյնպէս, կարծեմ թէ, զկնի մահուանն արար: Եւ այնպէս հաւատալով, զի գնացից ընդդէմ ջրոյս: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դարձեալ այլ ոմն         - մի ուրիշ մարդ էլ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յորժամ                           - երբ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անկաւ                            - ընկավ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խնդրէր                           - փնտրում էր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խնդրէք                       – փնտրում եք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հարցին                        - հարցրին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ցնա                               –նրան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վասն է՞ր                      - ինչո՞ւ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հանապազ                  - միշտ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զոր օրինակ                - ինչպես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առնէր                          – անում էր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կենդանութեանն    – կենդանության ժամանակ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կարծեմ                        - կարծում եմ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զկնի մահուանն         - մահվանից հետո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արար                           - արեց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գնացից                        - գնամ, կգնամ, պիտի գնամ, գնալու եմ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                    ԶՕՐԱԿԱՆ ԵՒ ԾԱՆՐ ԳՈՅՆ ԲԵՌՆ ԻՒՐ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Երբեմն զօրական ոմն, գտանիլով ընդ կնոջ իւրում ի բարձր ծովու` ի ժամանակի մեծի ալէկոծութեան, տեսանէր, որ նաւավարքն թափէին ամենայն կարողութեամբ զամենայն ինչ եւ իցէ կարասիս, թարց երեսպաշտութեան իմիք, որք պատահէին ի ձեռս իւրեանց: Մանաւանդ աղաղակէին ամենքն.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- Ընկեսցո´ւք նախապէս զծանրագոյն բեռինս, առ ի փրկել զկեանս եւ զերծանիլ ի ծովէն, զի մի´ ընդ իրացն հանգամայն ընկղմեսցուք: </w:t>
      </w:r>
    </w:p>
    <w:p w:rsidR="007D7DAB" w:rsidRPr="0054406D" w:rsidRDefault="007D7DAB" w:rsidP="007D7DAB">
      <w:pPr>
        <w:rPr>
          <w:rFonts w:ascii="Sylfaen" w:hAnsi="Sylfaen"/>
          <w:b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Իբրև լուաւ զայս զօրականն, իսկոյն կալաւ զկին իւր եւ ընկեց ի ծովն, ասելով.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b/>
          <w:sz w:val="24"/>
          <w:szCs w:val="24"/>
        </w:rPr>
        <w:t xml:space="preserve"> - Ոչ ինչ է ծանրագոյն եւ անտանելի բեռն ինչ ինձ ի մէջ աշխարհիս, քան զկինն իմ: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  <w:r w:rsidRPr="0054406D">
        <w:rPr>
          <w:rFonts w:ascii="Sylfaen" w:hAnsi="Sylfaen"/>
          <w:i/>
          <w:sz w:val="24"/>
          <w:szCs w:val="24"/>
        </w:rPr>
        <w:t>Բառարան</w:t>
      </w:r>
    </w:p>
    <w:p w:rsidR="007D7DAB" w:rsidRPr="0054406D" w:rsidRDefault="007D7DAB" w:rsidP="007D7DAB">
      <w:pPr>
        <w:rPr>
          <w:rFonts w:ascii="Sylfaen" w:hAnsi="Sylfaen"/>
          <w:i/>
          <w:sz w:val="24"/>
          <w:szCs w:val="24"/>
        </w:rPr>
      </w:pP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երբեմն                                 - մի ժամանակ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ոմն                                       - մի մարդ, մեկը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գտանիլով                           - գտնվելով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ընդ կնոջ իւրում                 - իր կնոջ հետ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ի բարձր ծովու                    - բարձր ծովում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 ժամանակի մեծի ալէկոծութեան - մեծ(ուժեղ)ալեկոծության ժամանակ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տեսանէր                              – տեսնում էր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ամենայն կարողութեամբ   - ամբողջ կարողությամբ(ուժով)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թափէին                                  - թափում էին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զամենայն ինչ                        - ամեն ինչ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իցէ                                           - լինի, կլինի, պիտի լինի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կարասիս                             - կարասիներ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թարց երեսպաշտութեան  - առանց որևէ երեսպաշտության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որք                                         - որոնք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պատահէին ի ձեռս իւրեանց – որոնք իրենց ձեռքն էին ընկնում(ինչ որ ձեռքերն ընկնում էր)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աղաղակէին                          - աղաղակում էին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ընկեսցուք                              - գցեք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զծանրագոյն բեռինս            - ծանր(ավելի ծանր) բեռները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առ ի փրկել զկեանս եւ զերծանիլ ի ծովէն - կյանքը փրկելու և ծովից ազատվելու համար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մի՛ ընկղմեսցուք  - չընկղվենք, չենք ընկղմվի, չպիտի ընկղմվենք, չենք ընկղմվելու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ընդ իրացն հանգամայն          - իրերի բերումով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իբրև                                            - երբ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լուաւ                                           - լսեց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կալաւ                                         - բռնեց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զկին իւր                                     - իր կնոջը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ընկեց                                          - գցեց 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ոչ ինչ է ինձ                                - ինձ համար չկա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>ծանրագոյն եւ անտանելի բեռն ինչ - ավելի ծանր ու անտանելի ինչ - որ բեռ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ի մէջ աշխարհիս                     - այս աշխարհի մեջ</w:t>
      </w:r>
    </w:p>
    <w:p w:rsidR="007D7DAB" w:rsidRPr="0054406D" w:rsidRDefault="007D7DAB" w:rsidP="007D7DAB">
      <w:pPr>
        <w:rPr>
          <w:rFonts w:ascii="Sylfaen" w:hAnsi="Sylfaen"/>
          <w:sz w:val="24"/>
          <w:szCs w:val="24"/>
        </w:rPr>
      </w:pPr>
      <w:r w:rsidRPr="0054406D">
        <w:rPr>
          <w:rFonts w:ascii="Sylfaen" w:hAnsi="Sylfaen"/>
          <w:sz w:val="24"/>
          <w:szCs w:val="24"/>
        </w:rPr>
        <w:t xml:space="preserve"> </w:t>
      </w:r>
    </w:p>
    <w:p w:rsidR="007C2C20" w:rsidRPr="0054406D" w:rsidRDefault="007C2C20">
      <w:pPr>
        <w:rPr>
          <w:rFonts w:ascii="Sylfaen" w:hAnsi="Sylfaen"/>
          <w:sz w:val="24"/>
          <w:szCs w:val="24"/>
        </w:rPr>
      </w:pPr>
    </w:p>
    <w:sectPr w:rsidR="007C2C20" w:rsidRPr="005440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0D" w:rsidRDefault="0029190D">
      <w:pPr>
        <w:spacing w:after="0" w:line="240" w:lineRule="auto"/>
      </w:pPr>
      <w:r>
        <w:separator/>
      </w:r>
    </w:p>
  </w:endnote>
  <w:endnote w:type="continuationSeparator" w:id="0">
    <w:p w:rsidR="0029190D" w:rsidRDefault="0029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48" w:rsidRDefault="003A53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06D">
      <w:rPr>
        <w:noProof/>
      </w:rPr>
      <w:t>1</w:t>
    </w:r>
    <w:r>
      <w:rPr>
        <w:noProof/>
      </w:rPr>
      <w:fldChar w:fldCharType="end"/>
    </w:r>
  </w:p>
  <w:p w:rsidR="00260948" w:rsidRDefault="00291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0D" w:rsidRDefault="0029190D">
      <w:pPr>
        <w:spacing w:after="0" w:line="240" w:lineRule="auto"/>
      </w:pPr>
      <w:r>
        <w:separator/>
      </w:r>
    </w:p>
  </w:footnote>
  <w:footnote w:type="continuationSeparator" w:id="0">
    <w:p w:rsidR="0029190D" w:rsidRDefault="0029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E81"/>
    <w:multiLevelType w:val="hybridMultilevel"/>
    <w:tmpl w:val="FC44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7F1F"/>
    <w:multiLevelType w:val="hybridMultilevel"/>
    <w:tmpl w:val="806E5B04"/>
    <w:lvl w:ilvl="0" w:tplc="C4E88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55C6A"/>
    <w:multiLevelType w:val="hybridMultilevel"/>
    <w:tmpl w:val="3FEC9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742A8"/>
    <w:multiLevelType w:val="hybridMultilevel"/>
    <w:tmpl w:val="10829BCC"/>
    <w:lvl w:ilvl="0" w:tplc="84C4E63C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C"/>
    <w:rsid w:val="0029190D"/>
    <w:rsid w:val="003A53FB"/>
    <w:rsid w:val="0054406D"/>
    <w:rsid w:val="007C2C20"/>
    <w:rsid w:val="007D7DAB"/>
    <w:rsid w:val="00817E2C"/>
    <w:rsid w:val="00D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1034A-B7B4-4977-9D0A-1EF4291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7D7DAB"/>
    <w:pPr>
      <w:pBdr>
        <w:bottom w:val="single" w:sz="6" w:space="0" w:color="006699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63A0AB"/>
      <w:sz w:val="30"/>
      <w:szCs w:val="3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7DAB"/>
    <w:rPr>
      <w:rFonts w:ascii="Times New Roman" w:eastAsia="Times New Roman" w:hAnsi="Times New Roman" w:cs="Times New Roman"/>
      <w:b/>
      <w:bCs/>
      <w:i/>
      <w:iCs/>
      <w:color w:val="63A0AB"/>
      <w:sz w:val="30"/>
      <w:szCs w:val="30"/>
      <w:lang w:val="ru-RU" w:eastAsia="ru-RU"/>
    </w:rPr>
  </w:style>
  <w:style w:type="character" w:styleId="Hyperlink">
    <w:name w:val="Hyperlink"/>
    <w:rsid w:val="007D7DAB"/>
    <w:rPr>
      <w:rFonts w:ascii="Verdana" w:hAnsi="Verdana" w:hint="default"/>
      <w:b w:val="0"/>
      <w:bCs w:val="0"/>
      <w:i w:val="0"/>
      <w:iCs w:val="0"/>
      <w:color w:val="000099"/>
      <w:sz w:val="15"/>
      <w:szCs w:val="15"/>
      <w:u w:val="single"/>
    </w:rPr>
  </w:style>
  <w:style w:type="paragraph" w:customStyle="1" w:styleId="fonta">
    <w:name w:val="fonta"/>
    <w:basedOn w:val="Normal"/>
    <w:rsid w:val="007D7DAB"/>
    <w:pPr>
      <w:spacing w:before="100" w:beforeAutospacing="1" w:after="100" w:afterAutospacing="1" w:line="240" w:lineRule="auto"/>
      <w:ind w:firstLine="240"/>
      <w:jc w:val="both"/>
    </w:pPr>
    <w:rPr>
      <w:rFonts w:ascii="Verdana" w:eastAsia="Times New Roman" w:hAnsi="Verdana" w:cs="Times New Roman"/>
      <w:color w:val="000000"/>
      <w:sz w:val="19"/>
      <w:szCs w:val="19"/>
      <w:lang w:val="ru-RU" w:eastAsia="ru-RU"/>
    </w:rPr>
  </w:style>
  <w:style w:type="character" w:styleId="Strong">
    <w:name w:val="Strong"/>
    <w:qFormat/>
    <w:rsid w:val="007D7DA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rsid w:val="007D7D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7D7DAB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7D7D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7D7DAB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7D7DA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7D7D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7D7D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7D7D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D7D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7D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Սոֆյա Այվազյան</dc:creator>
  <cp:keywords/>
  <dc:description/>
  <cp:lastModifiedBy>ST1-2</cp:lastModifiedBy>
  <cp:revision>5</cp:revision>
  <cp:lastPrinted>2016-09-20T07:44:00Z</cp:lastPrinted>
  <dcterms:created xsi:type="dcterms:W3CDTF">2016-09-20T07:37:00Z</dcterms:created>
  <dcterms:modified xsi:type="dcterms:W3CDTF">2016-09-20T12:22:00Z</dcterms:modified>
</cp:coreProperties>
</file>